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01DF" w14:textId="3916BA78" w:rsidR="00784665" w:rsidRDefault="00C522CF" w:rsidP="00F94540">
      <w:pPr>
        <w:ind w:leftChars="-209" w:left="-439" w:rightChars="-138" w:right="-290" w:firstLineChars="6" w:firstLine="13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11E00" wp14:editId="65CEA4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381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18AB" w14:textId="77777777" w:rsidR="002A78CA" w:rsidRPr="00C11EEC" w:rsidRDefault="002A78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11E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仙台</w:t>
                            </w:r>
                            <w:r w:rsidRPr="00C11EE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YWCA</w:t>
                            </w:r>
                            <w:r w:rsidRPr="00C11E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震災復興支援室「こころの杜」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-8.95pt;margin-top:0;width:3in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O/S+ICAAASBgAADgAAAGRycy9lMm9Eb2MueG1srFTBbtswDL0P2D8Iuqe2U7dpjTqFmyLDgKIt&#10;1g49K7KUGJMlTVISZ8UuLTDsZ/YB+578yCg5TtNuh3XYxaZIiiLfI3ly2tQCLZixlZI5TvZijJik&#10;qqzkNMcfb8e9I4ysI7IkQkmW4xWz+HT49s3JUmesr2ZKlMwgCCJtttQ5njmnsyiydMZqYveUZhKM&#10;XJmaODiaaVQasoTotYj6cXwYLZUptVGUWQva89aIhyE+54y6K84tc0jkGHJz4WvCd+K/0fCEZFND&#10;9KyimzTIP2RRk0rCo9tQ58QRNDfVb6HqihplFXd7VNWR4ryiLNQA1STxi2puZkSzUAuAY/UWJvv/&#10;wtLLxbVBVZnjAUaS1EDR+vHb+uHH+uHn+vE7GniEltpm4HijwdU1Z6oBpju9BaUvvOGm9n8oCYEd&#10;sF5t8WWNQxSU/UG6D6RhRMG2f5TEIEP46Om2Nta9Y6pGXsixAf4CrGRxYV3r2rn4x6QaV0IEDoV8&#10;poCYrYaFJmhvkwwyAdF7+pwCQfejg0G/GBwc9w6Lg6SXJvFRryjifu98XMRFnI5Hx+nZV8iiJkma&#10;LaFVNDTaLdwHIMaCTDe0ePPf8VIT+qyLkyQK/dPWB4EDJF2qkUe/RTlIbiWYL0DID4wDcwFsrwgz&#10;w0bCoAWBbieUMukCTwEM8PZeHAB7zcWNf4AsQPmayy343ctKuu3lupLKBGpfpF1+6lLmrT+AsVO3&#10;F10zaQArL05UuYKmNKodbKvpuILOuSDWXRMDkwzNBtvJXcGHC7XMsdpIGM2U+fInvfcHIsGKkac7&#10;x/bznBiGkXgvYfSOkzT1qyQcUmgeOJhdy2TXIuf1SAEdCexBTYPo/Z3oRG5UfQdLrPCvgolICm/n&#10;2HXiyLX7CpYgZUURnGB5aOIu5I2mPrRnx8/FbXNHjN4Mj4MOulTdDiHZixlqff1NqYq5U7wKA/aE&#10;6gZ4WDyhHzdL0m+23XPwelrlw18AAAD//wMAUEsDBBQABgAIAAAAIQDmke562wAAAAcBAAAPAAAA&#10;ZHJzL2Rvd25yZXYueG1sTI/NTsMwEITvSLyDtUjcWjsoFBqyqRCIK4jyI3Fz420SEa+j2G3C27Oc&#10;6HE0o5lvys3se3WkMXaBEbKlAUVcB9dxg/D+9rS4BRWTZWf7wITwQxE21flZaQsXJn6l4zY1Sko4&#10;FhahTWkotI51S97GZRiIxduH0dskcmy0G+0k5b7XV8astLcdy0JrB3poqf7eHjzCx/P+6zM3L82j&#10;vx6mMBvNfq0RLy/m+ztQieb0H4Y/fEGHSph24cAuqh5hkd2sJYogj8TOszwDtUNYGQO6KvUpf/UL&#10;AAD//wMAUEsBAi0AFAAGAAgAAAAhAOSZw8D7AAAA4QEAABMAAAAAAAAAAAAAAAAAAAAAAFtDb250&#10;ZW50X1R5cGVzXS54bWxQSwECLQAUAAYACAAAACEAI7Jq4dcAAACUAQAACwAAAAAAAAAAAAAAAAAs&#10;AQAAX3JlbHMvLnJlbHNQSwECLQAUAAYACAAAACEAy9O/S+ICAAASBgAADgAAAAAAAAAAAAAAAAAs&#10;AgAAZHJzL2Uyb0RvYy54bWxQSwECLQAUAAYACAAAACEA5pHuetsAAAAHAQAADwAAAAAAAAAAAAAA&#10;AAA6BQAAZHJzL2Rvd25yZXYueG1sUEsFBgAAAAAEAAQA8wAAAEIGAAAAAA==&#10;" filled="f" stroked="f">
                <v:textbox>
                  <w:txbxContent>
                    <w:p w14:paraId="208B18AB" w14:textId="77777777" w:rsidR="00E73BBB" w:rsidRPr="00C11EEC" w:rsidRDefault="00E73BB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11E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仙台</w:t>
                      </w:r>
                      <w:r w:rsidRPr="00C11EE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YWCA</w:t>
                      </w:r>
                      <w:r w:rsidRPr="00C11E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震災復興支援室「こころの杜」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D9C">
        <w:rPr>
          <w:noProof/>
        </w:rPr>
        <w:drawing>
          <wp:anchor distT="0" distB="0" distL="114300" distR="114300" simplePos="0" relativeHeight="251664384" behindDoc="0" locked="0" layoutInCell="1" allowOverlap="1" wp14:anchorId="42074692" wp14:editId="37FC517B">
            <wp:simplePos x="0" y="0"/>
            <wp:positionH relativeFrom="column">
              <wp:posOffset>4619625</wp:posOffset>
            </wp:positionH>
            <wp:positionV relativeFrom="paragraph">
              <wp:posOffset>136525</wp:posOffset>
            </wp:positionV>
            <wp:extent cx="360680" cy="375285"/>
            <wp:effectExtent l="50800" t="50800" r="45720" b="56515"/>
            <wp:wrapThrough wrapText="bothSides">
              <wp:wrapPolygon edited="0">
                <wp:start x="-3767" y="796"/>
                <wp:lineTo x="-6671" y="1668"/>
                <wp:lineTo x="-774" y="19808"/>
                <wp:lineTo x="6395" y="22251"/>
                <wp:lineTo x="16014" y="22426"/>
                <wp:lineTo x="23273" y="20246"/>
                <wp:lineTo x="23818" y="17019"/>
                <wp:lineTo x="20280" y="1233"/>
                <wp:lineTo x="15108" y="-4872"/>
                <wp:lineTo x="3492" y="-1384"/>
                <wp:lineTo x="-3767" y="796"/>
              </wp:wrapPolygon>
            </wp:wrapThrough>
            <wp:docPr id="5" name="図 5" descr="説明: Mac:Users:dodo:Desktop: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2" descr="説明: Mac:Users:dodo:Desktop:im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1080">
                      <a:off x="0" y="0"/>
                      <a:ext cx="3606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65">
        <w:rPr>
          <w:noProof/>
        </w:rPr>
        <w:drawing>
          <wp:anchor distT="0" distB="0" distL="114300" distR="114300" simplePos="0" relativeHeight="251658240" behindDoc="0" locked="0" layoutInCell="1" allowOverlap="1" wp14:anchorId="1E57A6BA" wp14:editId="4E7F08DC">
            <wp:simplePos x="0" y="0"/>
            <wp:positionH relativeFrom="column">
              <wp:posOffset>2286000</wp:posOffset>
            </wp:positionH>
            <wp:positionV relativeFrom="paragraph">
              <wp:posOffset>-762000</wp:posOffset>
            </wp:positionV>
            <wp:extent cx="733425" cy="1002665"/>
            <wp:effectExtent l="0" t="0" r="3175" b="0"/>
            <wp:wrapThrough wrapText="bothSides">
              <wp:wrapPolygon edited="0">
                <wp:start x="0" y="0"/>
                <wp:lineTo x="0" y="20793"/>
                <wp:lineTo x="20945" y="20793"/>
                <wp:lineTo x="2094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2C7FE" w14:textId="46E4C2CC" w:rsidR="00784665" w:rsidRPr="00A55968" w:rsidRDefault="007C7D9C" w:rsidP="007C7D9C">
      <w:pPr>
        <w:ind w:leftChars="-209" w:left="-439" w:rightChars="-138" w:right="-290" w:firstLineChars="6" w:firstLine="13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8FF46F" wp14:editId="6701ADD7">
            <wp:simplePos x="0" y="0"/>
            <wp:positionH relativeFrom="column">
              <wp:posOffset>1906905</wp:posOffset>
            </wp:positionH>
            <wp:positionV relativeFrom="paragraph">
              <wp:posOffset>96520</wp:posOffset>
            </wp:positionV>
            <wp:extent cx="572135" cy="595630"/>
            <wp:effectExtent l="127000" t="101600" r="88265" b="115570"/>
            <wp:wrapThrough wrapText="bothSides">
              <wp:wrapPolygon edited="0">
                <wp:start x="-2181" y="847"/>
                <wp:lineTo x="-9040" y="4148"/>
                <wp:lineTo x="-1306" y="21031"/>
                <wp:lineTo x="17994" y="23075"/>
                <wp:lineTo x="23138" y="20599"/>
                <wp:lineTo x="23566" y="19363"/>
                <wp:lineTo x="22696" y="5358"/>
                <wp:lineTo x="19689" y="-407"/>
                <wp:lineTo x="8107" y="-4105"/>
                <wp:lineTo x="2105" y="-1216"/>
                <wp:lineTo x="-2181" y="847"/>
              </wp:wrapPolygon>
            </wp:wrapThrough>
            <wp:docPr id="8" name="図 8" descr="説明: Mac:Users:dodo:Desktop: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3" descr="説明: Mac:Users:dodo:Desktop:im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6766">
                      <a:off x="0" y="0"/>
                      <a:ext cx="57213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EF3CA78" wp14:editId="2126ABD9">
            <wp:simplePos x="0" y="0"/>
            <wp:positionH relativeFrom="column">
              <wp:posOffset>-2720340</wp:posOffset>
            </wp:positionH>
            <wp:positionV relativeFrom="paragraph">
              <wp:posOffset>227965</wp:posOffset>
            </wp:positionV>
            <wp:extent cx="360680" cy="375285"/>
            <wp:effectExtent l="50800" t="50800" r="45720" b="56515"/>
            <wp:wrapThrough wrapText="bothSides">
              <wp:wrapPolygon edited="0">
                <wp:start x="-3767" y="796"/>
                <wp:lineTo x="-6671" y="1668"/>
                <wp:lineTo x="-774" y="19808"/>
                <wp:lineTo x="6395" y="22251"/>
                <wp:lineTo x="16014" y="22426"/>
                <wp:lineTo x="23273" y="20246"/>
                <wp:lineTo x="23818" y="17019"/>
                <wp:lineTo x="20280" y="1233"/>
                <wp:lineTo x="15108" y="-4872"/>
                <wp:lineTo x="3492" y="-1384"/>
                <wp:lineTo x="-3767" y="796"/>
              </wp:wrapPolygon>
            </wp:wrapThrough>
            <wp:docPr id="2" name="図 2" descr="説明: Mac:Users:dodo:Desktop: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4" descr="説明: Mac:Users:dodo:Desktop:im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1080">
                      <a:off x="0" y="0"/>
                      <a:ext cx="3606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0F118B6" wp14:editId="688FD935">
            <wp:simplePos x="0" y="0"/>
            <wp:positionH relativeFrom="column">
              <wp:posOffset>-3256915</wp:posOffset>
            </wp:positionH>
            <wp:positionV relativeFrom="paragraph">
              <wp:posOffset>260350</wp:posOffset>
            </wp:positionV>
            <wp:extent cx="466725" cy="485775"/>
            <wp:effectExtent l="101600" t="101600" r="92075" b="98425"/>
            <wp:wrapNone/>
            <wp:docPr id="4" name="図 11" descr="説明: Mac:Users:dodo:Desktop: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1" descr="説明: Mac:Users:dodo:Desktop:im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57259"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62B2D" wp14:editId="5111DA42">
                <wp:simplePos x="0" y="0"/>
                <wp:positionH relativeFrom="column">
                  <wp:posOffset>-2310765</wp:posOffset>
                </wp:positionH>
                <wp:positionV relativeFrom="paragraph">
                  <wp:posOffset>182880</wp:posOffset>
                </wp:positionV>
                <wp:extent cx="3886200" cy="64008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5296BF" w14:textId="7CD77A0C" w:rsidR="002A78CA" w:rsidRPr="007C7D9C" w:rsidRDefault="002A78CA" w:rsidP="007C7D9C">
                            <w:pPr>
                              <w:spacing w:line="400" w:lineRule="exact"/>
                              <w:ind w:leftChars="-209" w:left="-439" w:rightChars="-138" w:right="-290" w:firstLineChars="6" w:firstLine="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「こころのケア」ボランティア養成講座</w:t>
                            </w:r>
                          </w:p>
                          <w:p w14:paraId="048C1311" w14:textId="4FC4DD31" w:rsidR="002A78CA" w:rsidRPr="007C7D9C" w:rsidRDefault="002A78CA" w:rsidP="007C7D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春の集中講座　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27" type="#_x0000_t202" style="position:absolute;left:0;text-align:left;margin-left:-181.9pt;margin-top:14.4pt;width:306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NdgJoCAAAWBQAADgAAAGRycy9lMm9Eb2MueG1srFRLbtswEN0X6B0I7h1Jru3IQuRAceCiQJAE&#10;SIqsaZqyBUgkS9Kx0qKbBCh6mR6g5/FF+kjZ+bWLouiGImdGw5n33vDouG1qciuMrZTMaXIQUyIk&#10;V4tKLnP68XrWSymxjskFq5UUOb0Tlh5P3r452uhM9NVK1QthCJJIm210TlfO6SyKLF+JhtkDpYWE&#10;s1SmYQ5Hs4wWhm2QvamjfhyPoo0yC20UF9bCeto56STkL0vB3UVZWuFInVPU5sJqwjr3azQ5YtnS&#10;ML2q+K4M9g9VNKySuPQx1SlzjKxN9VuqpuJGWVW6A66aSJVlxUXoAd0k8aturlZMi9ALwLH6ESb7&#10;/9Ly89tLQ6oFuEsokawBR9uHb9v7H9v7n9uH7wRmYLTRNkPolUawa09Ui/i93cLoW29L0/gvmiLw&#10;A+27R4RF6wiH8V2ajkAbJRy+0SCO00BB9PS3Nta9F6ohfpNTAwYDsOz2zDpUgtB9iL9MqllV14HF&#10;Wr4wILCziCCD7m+WoRJsfaSvKVD0ZTo87BeHw3FvVAyT3iCJ015RxP3e6ayIi3gwm44HJ19RRcOS&#10;QbaBWDSkdo3/AcSsZssdMd79d8w0jL/QcZJEQUFdf0gc+tyXGnn0O5T9zrXztmNsz8BcLe5AjFGd&#10;vK3mswronTHrLpmBngE4ZtRdYClrtcmp2u0oWSnz+U92H49m4KXEt5xT+2nNjKCk/iAhwMNBfzzE&#10;QIVDmo5xhXnumD9zyHUzVRhAKAy1ha0Pd/V+WxrV3GCQC38nXExy3JxTt99OXTezeAi4KIoQhAHS&#10;zJ3JK819ak+pV8Z1e8OM3snHAcNztZ8jlr1SURfbyaZYO1VWQWIe5Q5T8OAPGL7AyO6h8NP9/Byi&#10;np6zyS8AAAD//wMAUEsDBBQABgAIAAAAIQCSsCnM4QAAAAsBAAAPAAAAZHJzL2Rvd25yZXYueG1s&#10;TI/BTsMwDIbvSLxDZCRuW0oGVSlNpw4JkLgwBkIc08a0FY1TNdlWeHrMCU6W5U+/v79Yz24QB5xC&#10;70nDxTIBgdR421Or4fXlbpGBCNGQNYMn1PCFAdbl6UlhcuuP9IyHXWwFh1DIjYYuxjGXMjQdOhOW&#10;fkTi24efnIm8Tq20kzlyuBukSpJUOtMTf+jMiLcdNp+7vdPw3YfqYfu0ifXm6v0+2T6m4a1KtT4/&#10;m6sbEBHn+AfDrz6rQ8lOtd+TDWLQsFilK3aPGlTGkwl1mSkQNaPqOgVZFvJ/h/IHAAD//wMAUEsB&#10;Ai0AFAAGAAgAAAAhAOSZw8D7AAAA4QEAABMAAAAAAAAAAAAAAAAAAAAAAFtDb250ZW50X1R5cGVz&#10;XS54bWxQSwECLQAUAAYACAAAACEAI7Jq4dcAAACUAQAACwAAAAAAAAAAAAAAAAAsAQAAX3JlbHMv&#10;LnJlbHNQSwECLQAUAAYACAAAACEAe+NdgJoCAAAWBQAADgAAAAAAAAAAAAAAAAAsAgAAZHJzL2Uy&#10;b0RvYy54bWxQSwECLQAUAAYACAAAACEAkrApzOEAAAALAQAADwAAAAAAAAAAAAAAAADyBAAAZHJz&#10;L2Rvd25yZXYueG1sUEsFBgAAAAAEAAQA8wAAAAAGAAAAAA==&#10;" filled="f" stroked="f">
                <v:textbox inset="5.85pt,.7pt,5.85pt,.7pt">
                  <w:txbxContent>
                    <w:p w14:paraId="665296BF" w14:textId="7CD77A0C" w:rsidR="00E73BBB" w:rsidRPr="007C7D9C" w:rsidRDefault="00E73BBB" w:rsidP="007C7D9C">
                      <w:pPr>
                        <w:spacing w:line="400" w:lineRule="exact"/>
                        <w:ind w:leftChars="-209" w:left="-439" w:rightChars="-138" w:right="-290" w:firstLineChars="6" w:firstLine="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「こころのケア」ボランティア養成講座</w:t>
                      </w:r>
                    </w:p>
                    <w:p w14:paraId="048C1311" w14:textId="4FC4DD31" w:rsidR="00E73BBB" w:rsidRPr="007C7D9C" w:rsidRDefault="00E73BBB" w:rsidP="007C7D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春の集中講座　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665">
        <w:rPr>
          <w:noProof/>
        </w:rPr>
        <w:drawing>
          <wp:anchor distT="0" distB="0" distL="114300" distR="114300" simplePos="0" relativeHeight="251660288" behindDoc="0" locked="0" layoutInCell="1" allowOverlap="1" wp14:anchorId="23DF7158" wp14:editId="2ED8BE3C">
            <wp:simplePos x="0" y="0"/>
            <wp:positionH relativeFrom="column">
              <wp:posOffset>4903470</wp:posOffset>
            </wp:positionH>
            <wp:positionV relativeFrom="paragraph">
              <wp:posOffset>109855</wp:posOffset>
            </wp:positionV>
            <wp:extent cx="572135" cy="595630"/>
            <wp:effectExtent l="127000" t="101600" r="88265" b="115570"/>
            <wp:wrapNone/>
            <wp:docPr id="3" name="図 3" descr="説明: Mac:Users:dodo:Desktop: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 descr="説明: Mac:Users:dodo:Desktop:im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6766">
                      <a:off x="0" y="0"/>
                      <a:ext cx="57213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65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</w:t>
      </w:r>
    </w:p>
    <w:p w14:paraId="11BA1D63" w14:textId="39844B42" w:rsidR="00784665" w:rsidRDefault="00784665" w:rsidP="007C7D9C">
      <w:pPr>
        <w:ind w:leftChars="-209" w:left="-439" w:rightChars="-138" w:right="-290" w:firstLineChars="6" w:firstLine="1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p w14:paraId="1C3D8A0F" w14:textId="77777777" w:rsidR="00DA41AF" w:rsidRPr="00DA41AF" w:rsidRDefault="00784665" w:rsidP="00F94540">
      <w:pPr>
        <w:ind w:leftChars="-209" w:left="-439" w:rightChars="-138" w:right="-290" w:firstLineChars="6" w:firstLine="1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3C49F0E7" w14:textId="03948C0C" w:rsidR="00DA41AF" w:rsidRDefault="00DA41AF" w:rsidP="00F94540">
      <w:pPr>
        <w:ind w:leftChars="-209" w:left="-439" w:rightChars="-138" w:right="-290" w:firstLineChars="6" w:firstLine="1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665A4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仙台YWCA震災復興支援室「こころの杜」は、</w:t>
      </w:r>
      <w:r w:rsidR="00424CD2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震災</w:t>
      </w:r>
      <w:r w:rsidR="00482F0E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発生後</w:t>
      </w:r>
      <w:r w:rsidR="00424CD2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、被災</w:t>
      </w:r>
      <w:r w:rsidR="00482F0E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地の復興を願い、人と地域を元気にする人材育成に向けて、</w:t>
      </w:r>
      <w:r w:rsidR="00424CD2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「こころのケア」</w:t>
      </w:r>
      <w:r w:rsidR="00482F0E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ボランティア養成</w:t>
      </w:r>
      <w:r w:rsidR="00424CD2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講座を開催してきました。</w:t>
      </w:r>
    </w:p>
    <w:p w14:paraId="4FE349C8" w14:textId="1B111BEA" w:rsidR="00896B6D" w:rsidRDefault="00DA41AF" w:rsidP="00F94540">
      <w:pPr>
        <w:ind w:leftChars="-209" w:left="-439" w:rightChars="-138" w:right="-290" w:firstLineChars="6" w:firstLine="1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216C8"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この講座</w:t>
      </w:r>
      <w:r w:rsidR="008216C8">
        <w:rPr>
          <w:rFonts w:ascii="HG丸ｺﾞｼｯｸM-PRO" w:eastAsia="HG丸ｺﾞｼｯｸM-PRO" w:hAnsi="HG丸ｺﾞｼｯｸM-PRO" w:hint="eastAsia"/>
          <w:sz w:val="20"/>
          <w:szCs w:val="20"/>
        </w:rPr>
        <w:t>は、支援する人を応援しています。</w:t>
      </w:r>
      <w:r w:rsidR="00811F98">
        <w:rPr>
          <w:rFonts w:ascii="HG丸ｺﾞｼｯｸM-PRO" w:eastAsia="HG丸ｺﾞｼｯｸM-PRO" w:hAnsi="HG丸ｺﾞｼｯｸM-PRO" w:hint="eastAsia"/>
          <w:sz w:val="20"/>
          <w:szCs w:val="20"/>
        </w:rPr>
        <w:t>すでにボランティア活動をしている方、これから始めようと思っている方、</w:t>
      </w:r>
      <w:r w:rsidR="00E16785">
        <w:rPr>
          <w:rFonts w:ascii="HG丸ｺﾞｼｯｸM-PRO" w:eastAsia="HG丸ｺﾞｼｯｸM-PRO" w:hAnsi="HG丸ｺﾞｼｯｸM-PRO" w:hint="eastAsia"/>
          <w:sz w:val="20"/>
          <w:szCs w:val="20"/>
        </w:rPr>
        <w:t>地域や家庭で支援を要する人々をさまざまに支えている方、どうぞお出でください。</w:t>
      </w:r>
    </w:p>
    <w:p w14:paraId="5C91B4EF" w14:textId="77777777" w:rsidR="006E17B0" w:rsidRDefault="006E17B0" w:rsidP="00F94540">
      <w:pPr>
        <w:ind w:leftChars="-209" w:left="-439" w:rightChars="-138" w:right="-290" w:firstLineChars="6" w:firstLine="12"/>
        <w:rPr>
          <w:rFonts w:ascii="HG丸ｺﾞｼｯｸM-PRO" w:eastAsia="HG丸ｺﾞｼｯｸM-PRO" w:hAnsi="HG丸ｺﾞｼｯｸM-PRO"/>
          <w:sz w:val="20"/>
          <w:szCs w:val="20"/>
        </w:rPr>
      </w:pPr>
    </w:p>
    <w:p w14:paraId="06F165A0" w14:textId="1E3B8C02" w:rsidR="00F022F3" w:rsidRPr="00146E21" w:rsidRDefault="00084AB4" w:rsidP="00F94540">
      <w:pPr>
        <w:ind w:leftChars="-209" w:left="-439" w:rightChars="-138" w:right="-290" w:firstLineChars="6" w:firstLine="12"/>
        <w:rPr>
          <w:rFonts w:ascii="HG丸ｺﾞｼｯｸM-PRO" w:eastAsia="HG丸ｺﾞｼｯｸM-PRO" w:hAnsi="HG丸ｺﾞｼｯｸM-PRO"/>
          <w:sz w:val="20"/>
          <w:szCs w:val="20"/>
        </w:rPr>
      </w:pPr>
      <w:r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プログラム</w:t>
      </w:r>
      <w:r w:rsidRPr="00DA41AF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Pr="00DA41AF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>参加体験型で行います</w:t>
      </w:r>
      <w:r w:rsidRPr="00565B4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C712EE">
        <w:rPr>
          <w:rFonts w:ascii="HG丸ｺﾞｼｯｸM-PRO" w:eastAsia="HG丸ｺﾞｼｯｸM-PRO" w:hAnsi="HG丸ｺﾞｼｯｸM-PRO" w:hint="eastAsia"/>
          <w:sz w:val="20"/>
          <w:szCs w:val="20"/>
        </w:rPr>
        <w:t>午前のプログラムは選択ですが、</w:t>
      </w:r>
      <w:r w:rsidR="00896B6D" w:rsidRPr="00C11EE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できれば全日程の参加をおすすめします</w:t>
      </w:r>
      <w:r w:rsidR="00896B6D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8216C8">
        <w:rPr>
          <w:rFonts w:ascii="HG丸ｺﾞｼｯｸM-PRO" w:eastAsia="HG丸ｺﾞｼｯｸM-PRO" w:hAnsi="HG丸ｺﾞｼｯｸM-PRO" w:hint="eastAsia"/>
          <w:sz w:val="20"/>
          <w:szCs w:val="20"/>
        </w:rPr>
        <w:t>講座</w:t>
      </w:r>
      <w:r w:rsidR="00A12615">
        <w:rPr>
          <w:rFonts w:ascii="HG丸ｺﾞｼｯｸM-PRO" w:eastAsia="HG丸ｺﾞｼｯｸM-PRO" w:hAnsi="HG丸ｺﾞｼｯｸM-PRO" w:hint="eastAsia"/>
          <w:sz w:val="20"/>
          <w:szCs w:val="20"/>
        </w:rPr>
        <w:t>修了後に</w:t>
      </w:r>
      <w:r w:rsidR="008216C8">
        <w:rPr>
          <w:rFonts w:ascii="HG丸ｺﾞｼｯｸM-PRO" w:eastAsia="HG丸ｺﾞｼｯｸM-PRO" w:hAnsi="HG丸ｺﾞｼｯｸM-PRO" w:hint="eastAsia"/>
          <w:sz w:val="20"/>
          <w:szCs w:val="20"/>
        </w:rPr>
        <w:t>、希望者は</w:t>
      </w:r>
      <w:r w:rsidR="00EA79C4" w:rsidRPr="00146E21">
        <w:rPr>
          <w:rFonts w:ascii="HG丸ｺﾞｼｯｸM-PRO" w:eastAsia="HG丸ｺﾞｼｯｸM-PRO" w:hAnsi="HG丸ｺﾞｼｯｸM-PRO" w:cs="Helvetica"/>
          <w:kern w:val="0"/>
          <w:sz w:val="20"/>
          <w:szCs w:val="20"/>
        </w:rPr>
        <w:t>「仮設住宅・サロンボランティア」実習</w:t>
      </w:r>
      <w:r w:rsidR="008216C8">
        <w:rPr>
          <w:rFonts w:ascii="HG丸ｺﾞｼｯｸM-PRO" w:eastAsia="HG丸ｺﾞｼｯｸM-PRO" w:hAnsi="HG丸ｺﾞｼｯｸM-PRO" w:cs="Helvetica" w:hint="eastAsia"/>
          <w:kern w:val="0"/>
          <w:sz w:val="20"/>
          <w:szCs w:val="20"/>
        </w:rPr>
        <w:t>にご参加いただけます</w:t>
      </w:r>
      <w:r w:rsidR="00146E21" w:rsidRPr="00146E21">
        <w:rPr>
          <w:rFonts w:ascii="HG丸ｺﾞｼｯｸM-PRO" w:eastAsia="HG丸ｺﾞｼｯｸM-PRO" w:hAnsi="HG丸ｺﾞｼｯｸM-PRO" w:cs="Helvetica"/>
          <w:kern w:val="0"/>
          <w:sz w:val="20"/>
          <w:szCs w:val="20"/>
        </w:rPr>
        <w:t>。</w:t>
      </w:r>
    </w:p>
    <w:p w14:paraId="10FB1F89" w14:textId="77777777" w:rsidR="007512FB" w:rsidRPr="00896B6D" w:rsidRDefault="007512FB" w:rsidP="00F94540">
      <w:pPr>
        <w:ind w:leftChars="-209" w:left="-439" w:rightChars="-138" w:right="-290" w:firstLineChars="6" w:firstLine="12"/>
        <w:rPr>
          <w:rFonts w:ascii="HG丸ｺﾞｼｯｸM-PRO" w:eastAsia="HG丸ｺﾞｼｯｸM-PRO" w:hAnsi="HG丸ｺﾞｼｯｸM-PRO"/>
          <w:sz w:val="20"/>
          <w:szCs w:val="20"/>
        </w:rPr>
      </w:pPr>
    </w:p>
    <w:p w14:paraId="35442CEA" w14:textId="77777777" w:rsidR="007512FB" w:rsidRPr="00565B4F" w:rsidRDefault="007512FB" w:rsidP="00F94540">
      <w:pPr>
        <w:spacing w:line="320" w:lineRule="exact"/>
        <w:ind w:leftChars="-209" w:left="-439" w:rightChars="-138" w:right="-290" w:firstLineChars="6" w:firstLine="18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5B4F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講師：金香百合さん</w:t>
      </w:r>
    </w:p>
    <w:p w14:paraId="2CD856DF" w14:textId="7E649EC5" w:rsidR="00DA41AF" w:rsidRPr="00EA79C4" w:rsidRDefault="007512FB" w:rsidP="00EA79C4">
      <w:pPr>
        <w:spacing w:line="320" w:lineRule="exact"/>
        <w:ind w:leftChars="-209" w:left="-439" w:rightChars="-138" w:right="-290" w:firstLineChars="6" w:firstLine="10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16"/>
          <w:szCs w:val="16"/>
        </w:rPr>
      </w:pPr>
      <w:r w:rsidRPr="00EA79C4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</w:t>
      </w:r>
      <w:r w:rsidR="00F5437F" w:rsidRPr="00EA79C4">
        <w:rPr>
          <w:rFonts w:ascii="HG丸ｺﾞｼｯｸM-PRO" w:eastAsia="HG丸ｺﾞｼｯｸM-PRO" w:hAnsi="HG丸ｺﾞｼｯｸM-PRO"/>
          <w:b/>
          <w:sz w:val="16"/>
          <w:szCs w:val="16"/>
        </w:rPr>
        <w:t>HEAL</w:t>
      </w:r>
      <w:r w:rsidR="00F5437F" w:rsidRPr="00EA79C4">
        <w:rPr>
          <w:rFonts w:ascii="HG丸ｺﾞｼｯｸM-PRO" w:eastAsia="HG丸ｺﾞｼｯｸM-PRO" w:hAnsi="HG丸ｺﾞｼｯｸM-PRO" w:hint="eastAsia"/>
          <w:b/>
          <w:sz w:val="16"/>
          <w:szCs w:val="16"/>
        </w:rPr>
        <w:t>ホリスティック</w:t>
      </w:r>
      <w:r w:rsidR="00565B4F" w:rsidRPr="00EA79C4">
        <w:rPr>
          <w:rFonts w:ascii="HG丸ｺﾞｼｯｸM-PRO" w:eastAsia="HG丸ｺﾞｼｯｸM-PRO" w:hAnsi="HG丸ｺﾞｼｯｸM-PRO" w:hint="eastAsia"/>
          <w:b/>
          <w:sz w:val="16"/>
          <w:szCs w:val="16"/>
        </w:rPr>
        <w:t>教育実践研究所</w:t>
      </w:r>
      <w:r w:rsidR="00565B4F" w:rsidRPr="00EA79C4">
        <w:rPr>
          <w:rFonts w:ascii="HG丸ｺﾞｼｯｸM-PRO" w:eastAsia="HG丸ｺﾞｼｯｸM-PRO" w:hAnsi="HG丸ｺﾞｼｯｸM-PRO"/>
          <w:b/>
          <w:sz w:val="16"/>
          <w:szCs w:val="16"/>
        </w:rPr>
        <w:t xml:space="preserve"> </w:t>
      </w:r>
      <w:r w:rsidR="00565B4F" w:rsidRPr="00EA79C4">
        <w:rPr>
          <w:rFonts w:ascii="HG丸ｺﾞｼｯｸM-PRO" w:eastAsia="HG丸ｺﾞｼｯｸM-PRO" w:hAnsi="HG丸ｺﾞｼｯｸM-PRO" w:hint="eastAsia"/>
          <w:b/>
          <w:sz w:val="16"/>
          <w:szCs w:val="16"/>
        </w:rPr>
        <w:t>所長、</w:t>
      </w:r>
      <w:r w:rsidRPr="00EA79C4">
        <w:rPr>
          <w:rFonts w:ascii="HG丸ｺﾞｼｯｸM-PRO" w:eastAsia="HG丸ｺﾞｼｯｸM-PRO" w:hAnsi="HG丸ｺﾞｼｯｸM-PRO" w:hint="eastAsia"/>
          <w:b/>
          <w:sz w:val="16"/>
          <w:szCs w:val="16"/>
        </w:rPr>
        <w:t>支援者のための支援センター</w:t>
      </w:r>
      <w:r w:rsidRPr="00EA79C4">
        <w:rPr>
          <w:rFonts w:ascii="HG丸ｺﾞｼｯｸM-PRO" w:eastAsia="HG丸ｺﾞｼｯｸM-PRO" w:hAnsi="HG丸ｺﾞｼｯｸM-PRO"/>
          <w:b/>
          <w:sz w:val="16"/>
          <w:szCs w:val="16"/>
        </w:rPr>
        <w:t>TOMONY</w:t>
      </w:r>
      <w:r w:rsidRPr="00EA79C4">
        <w:rPr>
          <w:rFonts w:ascii="HG丸ｺﾞｼｯｸM-PRO" w:eastAsia="HG丸ｺﾞｼｯｸM-PRO" w:hAnsi="HG丸ｺﾞｼｯｸM-PRO" w:hint="eastAsia"/>
          <w:b/>
          <w:sz w:val="16"/>
          <w:szCs w:val="16"/>
        </w:rPr>
        <w:t>スーパーバイザー）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3588"/>
        <w:gridCol w:w="3884"/>
      </w:tblGrid>
      <w:tr w:rsidR="00F651B1" w14:paraId="23E2B9F0" w14:textId="77777777" w:rsidTr="008373E4">
        <w:trPr>
          <w:trHeight w:val="454"/>
        </w:trPr>
        <w:tc>
          <w:tcPr>
            <w:tcW w:w="1560" w:type="dxa"/>
          </w:tcPr>
          <w:p w14:paraId="6E919360" w14:textId="77777777" w:rsidR="00F651B1" w:rsidRPr="00F651B1" w:rsidRDefault="00F651B1" w:rsidP="00F94540">
            <w:pPr>
              <w:ind w:leftChars="-209" w:left="-439" w:rightChars="-138" w:right="-290" w:firstLineChars="6" w:firstLine="1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88" w:type="dxa"/>
          </w:tcPr>
          <w:p w14:paraId="61CFB47F" w14:textId="4ECBA290" w:rsidR="00F651B1" w:rsidRDefault="00F651B1" w:rsidP="00811F98">
            <w:pPr>
              <w:tabs>
                <w:tab w:val="left" w:pos="973"/>
              </w:tabs>
              <w:ind w:leftChars="-209" w:left="-439" w:rightChars="-138" w:right="-290" w:firstLineChars="6" w:firstLine="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5月1</w:t>
            </w:r>
            <w:r w:rsidR="00811F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日(土)</w:t>
            </w:r>
          </w:p>
        </w:tc>
        <w:tc>
          <w:tcPr>
            <w:tcW w:w="3884" w:type="dxa"/>
          </w:tcPr>
          <w:p w14:paraId="784C5841" w14:textId="26E8E062" w:rsidR="00F651B1" w:rsidRDefault="00F651B1" w:rsidP="00811F98">
            <w:pPr>
              <w:ind w:leftChars="-209" w:left="-439" w:rightChars="-138" w:right="-290" w:firstLineChars="6" w:firstLine="1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5月3</w:t>
            </w:r>
            <w:r w:rsidR="00811F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日(土)</w:t>
            </w:r>
          </w:p>
        </w:tc>
      </w:tr>
      <w:tr w:rsidR="00F651B1" w14:paraId="5158BB07" w14:textId="77777777" w:rsidTr="008373E4">
        <w:trPr>
          <w:trHeight w:val="1640"/>
        </w:trPr>
        <w:tc>
          <w:tcPr>
            <w:tcW w:w="1560" w:type="dxa"/>
          </w:tcPr>
          <w:p w14:paraId="4C03FDA2" w14:textId="77777777" w:rsidR="00F651B1" w:rsidRPr="00F651B1" w:rsidRDefault="00F651B1" w:rsidP="00F94540">
            <w:pPr>
              <w:ind w:leftChars="-209" w:left="-439" w:rightChars="-138" w:right="-290" w:firstLineChars="6" w:firstLine="1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51B1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10:00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-12:00</w:t>
            </w:r>
          </w:p>
        </w:tc>
        <w:tc>
          <w:tcPr>
            <w:tcW w:w="3588" w:type="dxa"/>
          </w:tcPr>
          <w:p w14:paraId="4A0C745F" w14:textId="56190356" w:rsidR="00327FA0" w:rsidRPr="001226F0" w:rsidRDefault="00126A28" w:rsidP="00126A28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226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S-1</w:t>
            </w:r>
          </w:p>
          <w:p w14:paraId="18A1CE3D" w14:textId="77777777" w:rsidR="00126A28" w:rsidRPr="008373E4" w:rsidRDefault="00084AB4" w:rsidP="00126A28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生きづらさを抱えた子ども・</w:t>
            </w:r>
          </w:p>
          <w:p w14:paraId="76C0B012" w14:textId="77777777" w:rsidR="00EA79C4" w:rsidRPr="008373E4" w:rsidRDefault="00084AB4" w:rsidP="00126A28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若者・家族への支援を考える</w:t>
            </w:r>
          </w:p>
          <w:p w14:paraId="132C5408" w14:textId="77777777" w:rsidR="008373E4" w:rsidRDefault="00DC7CA9" w:rsidP="008373E4">
            <w:pPr>
              <w:ind w:rightChars="-138" w:right="-290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～</w:t>
            </w: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不登校</w:t>
            </w: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・</w:t>
            </w: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いきしぶり</w:t>
            </w: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・</w:t>
            </w: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ひきこもり</w:t>
            </w:r>
          </w:p>
          <w:p w14:paraId="50261AB3" w14:textId="26A067E9" w:rsidR="00F651B1" w:rsidRPr="008373E4" w:rsidRDefault="00DC7CA9" w:rsidP="008373E4">
            <w:pPr>
              <w:ind w:rightChars="-138" w:right="-290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cs="Helvetica" w:hint="eastAsia"/>
                <w:kern w:val="0"/>
                <w:sz w:val="22"/>
              </w:rPr>
              <w:t>・</w:t>
            </w:r>
            <w:r w:rsidR="00EA79C4"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非行の背景を知り</w:t>
            </w:r>
            <w:r w:rsidR="00EA79C4" w:rsidRPr="008373E4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、</w:t>
            </w:r>
            <w:r w:rsidR="00EA79C4"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寄り添う～</w:t>
            </w:r>
          </w:p>
        </w:tc>
        <w:tc>
          <w:tcPr>
            <w:tcW w:w="3884" w:type="dxa"/>
          </w:tcPr>
          <w:p w14:paraId="599DAC01" w14:textId="4AD3A867" w:rsidR="00327FA0" w:rsidRPr="001226F0" w:rsidRDefault="00327FA0" w:rsidP="001226F0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226F0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S-2</w:t>
            </w:r>
          </w:p>
          <w:p w14:paraId="0E4B7C7E" w14:textId="77777777" w:rsidR="00F651B1" w:rsidRPr="008373E4" w:rsidRDefault="00327FA0" w:rsidP="008373E4">
            <w:pPr>
              <w:ind w:leftChars="-4" w:left="-8" w:rightChars="-138" w:right="-290" w:firstLineChars="6" w:firstLine="1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高齢者と家族への支援を考える</w:t>
            </w:r>
          </w:p>
          <w:p w14:paraId="23C7B48A" w14:textId="77777777" w:rsidR="008373E4" w:rsidRDefault="00DC7CA9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～相談する力、助けてもらう力、</w:t>
            </w:r>
          </w:p>
          <w:p w14:paraId="60DB1F9D" w14:textId="411823CA" w:rsidR="00DC7CA9" w:rsidRPr="008373E4" w:rsidRDefault="008373E4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 xml:space="preserve">  </w:t>
            </w:r>
            <w:r w:rsidR="00DC7CA9"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がんばらない力～</w:t>
            </w:r>
          </w:p>
        </w:tc>
      </w:tr>
      <w:tr w:rsidR="00F651B1" w14:paraId="1FC52D98" w14:textId="77777777" w:rsidTr="008373E4">
        <w:tc>
          <w:tcPr>
            <w:tcW w:w="1560" w:type="dxa"/>
          </w:tcPr>
          <w:p w14:paraId="540BD216" w14:textId="3F9956E9" w:rsidR="00F651B1" w:rsidRPr="00F651B1" w:rsidRDefault="009A1D27" w:rsidP="00F94540">
            <w:pPr>
              <w:ind w:leftChars="-209" w:left="-439" w:rightChars="-138" w:right="-290" w:firstLineChars="6" w:firstLine="1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12:00-13:00</w:t>
            </w:r>
          </w:p>
        </w:tc>
        <w:tc>
          <w:tcPr>
            <w:tcW w:w="3588" w:type="dxa"/>
          </w:tcPr>
          <w:p w14:paraId="648767F6" w14:textId="70B080DD" w:rsidR="00F651B1" w:rsidRPr="00896B6D" w:rsidRDefault="00327FA0" w:rsidP="00E15528">
            <w:pPr>
              <w:ind w:rightChars="-138" w:right="-29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休憩</w:t>
            </w:r>
          </w:p>
        </w:tc>
        <w:tc>
          <w:tcPr>
            <w:tcW w:w="3884" w:type="dxa"/>
          </w:tcPr>
          <w:p w14:paraId="39AC3DA1" w14:textId="3ADB41E1" w:rsidR="00F651B1" w:rsidRPr="00896B6D" w:rsidRDefault="00327FA0" w:rsidP="00E15528">
            <w:pPr>
              <w:ind w:leftChars="-4" w:left="-8" w:rightChars="-138" w:right="-290" w:firstLineChars="6" w:firstLine="1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休憩</w:t>
            </w:r>
          </w:p>
        </w:tc>
      </w:tr>
      <w:tr w:rsidR="00F651B1" w14:paraId="621033D4" w14:textId="77777777" w:rsidTr="00BB541F">
        <w:trPr>
          <w:trHeight w:val="1533"/>
        </w:trPr>
        <w:tc>
          <w:tcPr>
            <w:tcW w:w="1560" w:type="dxa"/>
          </w:tcPr>
          <w:p w14:paraId="6A72ED78" w14:textId="77777777" w:rsidR="00F651B1" w:rsidRPr="00F651B1" w:rsidRDefault="009A1D27" w:rsidP="00F94540">
            <w:pPr>
              <w:ind w:leftChars="-209" w:left="-439" w:rightChars="-138" w:right="-290" w:firstLineChars="6" w:firstLine="1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13:00-14:25</w:t>
            </w:r>
          </w:p>
        </w:tc>
        <w:tc>
          <w:tcPr>
            <w:tcW w:w="3588" w:type="dxa"/>
          </w:tcPr>
          <w:p w14:paraId="795B7D1B" w14:textId="34F04844" w:rsidR="00327FA0" w:rsidRPr="008373E4" w:rsidRDefault="00327FA0" w:rsidP="00126A28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373E4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C-1</w:t>
            </w:r>
          </w:p>
          <w:p w14:paraId="318666E1" w14:textId="77777777" w:rsidR="00EA79C4" w:rsidRPr="008373E4" w:rsidRDefault="00EA79C4" w:rsidP="00EA79C4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今、被災地の</w:t>
            </w:r>
            <w:r w:rsidR="00327FA0"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ボランティア</w:t>
            </w: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68997932" w14:textId="77777777" w:rsidR="00F651B1" w:rsidRPr="008373E4" w:rsidRDefault="00EA79C4" w:rsidP="00EA79C4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意味と役割</w:t>
            </w:r>
          </w:p>
          <w:p w14:paraId="2763744C" w14:textId="77777777" w:rsidR="008373E4" w:rsidRDefault="00EA79C4" w:rsidP="008373E4">
            <w:pPr>
              <w:ind w:rightChars="-138" w:right="-290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～発災から4年、人や地域の変化</w:t>
            </w:r>
          </w:p>
          <w:p w14:paraId="560CF8D9" w14:textId="71528ED8" w:rsidR="00EA79C4" w:rsidRPr="008373E4" w:rsidRDefault="008373E4" w:rsidP="008373E4">
            <w:pPr>
              <w:ind w:rightChars="-138" w:right="-290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 xml:space="preserve">  </w:t>
            </w:r>
            <w:r w:rsidR="00EA79C4"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を理解しつつ関わる～</w:t>
            </w:r>
          </w:p>
        </w:tc>
        <w:tc>
          <w:tcPr>
            <w:tcW w:w="3884" w:type="dxa"/>
          </w:tcPr>
          <w:p w14:paraId="7BD1ED6C" w14:textId="77777777" w:rsidR="00F651B1" w:rsidRPr="008373E4" w:rsidRDefault="00327FA0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C-3</w:t>
            </w:r>
          </w:p>
          <w:p w14:paraId="75A7BDD7" w14:textId="496298EC" w:rsidR="00327FA0" w:rsidRPr="008373E4" w:rsidRDefault="00DC7CA9" w:rsidP="008373E4">
            <w:pPr>
              <w:ind w:leftChars="-4" w:left="-8" w:rightChars="-138" w:right="-290" w:firstLineChars="6" w:firstLine="1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仮設訪問活動の中でできる応援</w:t>
            </w:r>
            <w:r w:rsidR="00327FA0" w:rsidRPr="008373E4">
              <w:rPr>
                <w:rFonts w:ascii="HG丸ｺﾞｼｯｸM-PRO" w:eastAsia="HG丸ｺﾞｼｯｸM-PRO" w:hAnsi="HG丸ｺﾞｼｯｸM-PRO"/>
                <w:b/>
                <w:sz w:val="22"/>
              </w:rPr>
              <w:t>(1)</w:t>
            </w:r>
          </w:p>
          <w:p w14:paraId="57253A2B" w14:textId="77777777" w:rsidR="008373E4" w:rsidRDefault="00DC7CA9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～つづけること、変化を理解しつつ</w:t>
            </w:r>
          </w:p>
          <w:p w14:paraId="4AB37805" w14:textId="2C5755D9" w:rsidR="00DC7CA9" w:rsidRPr="00DC7CA9" w:rsidRDefault="008373E4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 xml:space="preserve">  </w:t>
            </w:r>
            <w:r w:rsidR="00DC7CA9"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寄り添うこと～</w:t>
            </w:r>
          </w:p>
        </w:tc>
      </w:tr>
      <w:tr w:rsidR="00F651B1" w14:paraId="3CBFD68E" w14:textId="77777777" w:rsidTr="008373E4">
        <w:tc>
          <w:tcPr>
            <w:tcW w:w="1560" w:type="dxa"/>
          </w:tcPr>
          <w:p w14:paraId="22A127F4" w14:textId="77777777" w:rsidR="00F651B1" w:rsidRPr="00F651B1" w:rsidRDefault="009A1D27" w:rsidP="00F94540">
            <w:pPr>
              <w:ind w:leftChars="-209" w:left="-439" w:rightChars="-138" w:right="-290" w:firstLineChars="6" w:firstLine="1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14:35-16:00</w:t>
            </w:r>
          </w:p>
        </w:tc>
        <w:tc>
          <w:tcPr>
            <w:tcW w:w="3588" w:type="dxa"/>
          </w:tcPr>
          <w:p w14:paraId="0E898CD3" w14:textId="0111322C" w:rsidR="00327FA0" w:rsidRPr="008373E4" w:rsidRDefault="00327FA0" w:rsidP="00126A28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C-2</w:t>
            </w:r>
          </w:p>
          <w:p w14:paraId="669183F4" w14:textId="77777777" w:rsidR="008373E4" w:rsidRPr="008373E4" w:rsidRDefault="00327FA0" w:rsidP="00EA79C4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ボランティアの人間</w:t>
            </w:r>
            <w:r w:rsidR="00EA79C4"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力</w:t>
            </w:r>
            <w:r w:rsidR="00EA79C4" w:rsidRPr="008373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＆</w:t>
            </w:r>
            <w:r w:rsidR="00EA79C4"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対話力</w:t>
            </w:r>
          </w:p>
          <w:p w14:paraId="229146E5" w14:textId="778008E5" w:rsidR="00F651B1" w:rsidRPr="008373E4" w:rsidRDefault="00EA79C4" w:rsidP="00EA79C4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をみがく</w:t>
            </w:r>
          </w:p>
          <w:p w14:paraId="72BF278A" w14:textId="77777777" w:rsidR="008373E4" w:rsidRDefault="00EA79C4" w:rsidP="00EA79C4">
            <w:pPr>
              <w:ind w:rightChars="-138" w:right="-290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～寄り添うために、支え合うため</w:t>
            </w:r>
          </w:p>
          <w:p w14:paraId="1B86909D" w14:textId="069CD388" w:rsidR="00EA79C4" w:rsidRPr="008373E4" w:rsidRDefault="008373E4" w:rsidP="008373E4">
            <w:pPr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 xml:space="preserve"> </w:t>
            </w:r>
            <w:r w:rsidR="00EA79C4"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に必要なこと～</w:t>
            </w:r>
          </w:p>
        </w:tc>
        <w:tc>
          <w:tcPr>
            <w:tcW w:w="3884" w:type="dxa"/>
          </w:tcPr>
          <w:p w14:paraId="68F48564" w14:textId="77777777" w:rsidR="00F651B1" w:rsidRPr="008373E4" w:rsidRDefault="00327FA0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373E4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C-4</w:t>
            </w:r>
          </w:p>
          <w:p w14:paraId="64A07487" w14:textId="77777777" w:rsidR="00DC7CA9" w:rsidRPr="008373E4" w:rsidRDefault="00DC7CA9" w:rsidP="008373E4">
            <w:pPr>
              <w:ind w:leftChars="-4" w:left="-8" w:rightChars="-138" w:right="-290" w:firstLineChars="6" w:firstLine="1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仮設住宅を退去されてからできる</w:t>
            </w:r>
          </w:p>
          <w:p w14:paraId="6DA081CC" w14:textId="3F23AC8B" w:rsidR="00327FA0" w:rsidRPr="008373E4" w:rsidRDefault="00DC7CA9" w:rsidP="008373E4">
            <w:pPr>
              <w:ind w:leftChars="-4" w:left="-8" w:rightChars="-138" w:right="-290" w:firstLineChars="6" w:firstLine="1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応援</w:t>
            </w:r>
            <w:r w:rsidRPr="008373E4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327FA0" w:rsidRPr="008373E4">
              <w:rPr>
                <w:rFonts w:ascii="HG丸ｺﾞｼｯｸM-PRO" w:eastAsia="HG丸ｺﾞｼｯｸM-PRO" w:hAnsi="HG丸ｺﾞｼｯｸM-PRO"/>
                <w:b/>
                <w:sz w:val="22"/>
              </w:rPr>
              <w:t>(2)</w:t>
            </w:r>
          </w:p>
          <w:p w14:paraId="496BC9D2" w14:textId="77777777" w:rsidR="008373E4" w:rsidRDefault="00DC7CA9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</w:pPr>
            <w:r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～お便りボランティア、同窓会企画</w:t>
            </w:r>
          </w:p>
          <w:p w14:paraId="146689C4" w14:textId="3BE7DAFC" w:rsidR="00DC7CA9" w:rsidRPr="008373E4" w:rsidRDefault="008373E4" w:rsidP="008373E4">
            <w:pPr>
              <w:ind w:leftChars="-4" w:left="-8" w:rightChars="-138" w:right="-290" w:firstLineChars="6" w:firstLine="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 xml:space="preserve">  </w:t>
            </w:r>
            <w:r w:rsidR="00DC7CA9" w:rsidRPr="008373E4">
              <w:rPr>
                <w:rFonts w:ascii="HG丸ｺﾞｼｯｸM-PRO" w:eastAsia="HG丸ｺﾞｼｯｸM-PRO" w:hAnsi="HG丸ｺﾞｼｯｸM-PRO" w:cs="Helvetica"/>
                <w:kern w:val="0"/>
                <w:sz w:val="22"/>
              </w:rPr>
              <w:t>ボランティアなど～</w:t>
            </w:r>
          </w:p>
        </w:tc>
      </w:tr>
    </w:tbl>
    <w:p w14:paraId="3D951DCE" w14:textId="77777777" w:rsidR="007605F5" w:rsidRPr="00BB541F" w:rsidRDefault="007605F5" w:rsidP="00BB541F">
      <w:pPr>
        <w:ind w:leftChars="-209" w:left="-439" w:rightChars="-138" w:right="-290" w:firstLineChars="6" w:firstLine="12"/>
        <w:rPr>
          <w:rFonts w:ascii="HG丸ｺﾞｼｯｸM-PRO" w:eastAsia="HG丸ｺﾞｼｯｸM-PRO" w:hAnsi="HG丸ｺﾞｼｯｸM-PRO"/>
          <w:sz w:val="20"/>
          <w:szCs w:val="20"/>
        </w:rPr>
      </w:pPr>
    </w:p>
    <w:p w14:paraId="52A0FB0E" w14:textId="77777777" w:rsidR="007C05C6" w:rsidRDefault="00565B4F" w:rsidP="007C05C6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受講料：</w:t>
      </w:r>
      <w:r w:rsidR="007C05C6">
        <w:rPr>
          <w:rFonts w:ascii="HG丸ｺﾞｼｯｸM-PRO" w:eastAsia="HG丸ｺﾞｼｯｸM-PRO" w:hAnsi="HG丸ｺﾞｼｯｸM-PRO"/>
          <w:sz w:val="24"/>
          <w:szCs w:val="24"/>
        </w:rPr>
        <w:t>S-1</w:t>
      </w:r>
      <w:r w:rsidR="007C05C6">
        <w:rPr>
          <w:rFonts w:ascii="HG丸ｺﾞｼｯｸM-PRO" w:eastAsia="HG丸ｺﾞｼｯｸM-PRO" w:hAnsi="HG丸ｺﾞｼｯｸM-PRO" w:hint="eastAsia"/>
          <w:sz w:val="24"/>
          <w:szCs w:val="24"/>
        </w:rPr>
        <w:t>（選択）1</w:t>
      </w:r>
      <w:r w:rsidR="007C05C6">
        <w:rPr>
          <w:rFonts w:ascii="HG丸ｺﾞｼｯｸM-PRO" w:eastAsia="HG丸ｺﾞｼｯｸM-PRO" w:hAnsi="HG丸ｺﾞｼｯｸM-PRO"/>
          <w:sz w:val="24"/>
          <w:szCs w:val="24"/>
        </w:rPr>
        <w:t>,</w:t>
      </w:r>
      <w:r w:rsidR="007C05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000円　　</w:t>
      </w:r>
      <w:r w:rsidR="007C05C6">
        <w:rPr>
          <w:rFonts w:ascii="HG丸ｺﾞｼｯｸM-PRO" w:eastAsia="HG丸ｺﾞｼｯｸM-PRO" w:hAnsi="HG丸ｺﾞｼｯｸM-PRO"/>
          <w:sz w:val="24"/>
          <w:szCs w:val="24"/>
        </w:rPr>
        <w:t>S-2</w:t>
      </w:r>
      <w:r w:rsidR="007C05C6">
        <w:rPr>
          <w:rFonts w:ascii="HG丸ｺﾞｼｯｸM-PRO" w:eastAsia="HG丸ｺﾞｼｯｸM-PRO" w:hAnsi="HG丸ｺﾞｼｯｸM-PRO" w:hint="eastAsia"/>
          <w:sz w:val="24"/>
          <w:szCs w:val="24"/>
        </w:rPr>
        <w:t>（選択）1</w:t>
      </w:r>
      <w:r w:rsidR="007C05C6">
        <w:rPr>
          <w:rFonts w:ascii="HG丸ｺﾞｼｯｸM-PRO" w:eastAsia="HG丸ｺﾞｼｯｸM-PRO" w:hAnsi="HG丸ｺﾞｼｯｸM-PRO"/>
          <w:sz w:val="24"/>
          <w:szCs w:val="24"/>
        </w:rPr>
        <w:t>,</w:t>
      </w:r>
      <w:r w:rsidR="007C05C6">
        <w:rPr>
          <w:rFonts w:ascii="HG丸ｺﾞｼｯｸM-PRO" w:eastAsia="HG丸ｺﾞｼｯｸM-PRO" w:hAnsi="HG丸ｺﾞｼｯｸM-PRO" w:hint="eastAsia"/>
          <w:sz w:val="24"/>
          <w:szCs w:val="24"/>
        </w:rPr>
        <w:t>000円</w:t>
      </w:r>
    </w:p>
    <w:p w14:paraId="6AF5D960" w14:textId="29F2E818" w:rsidR="00F651B1" w:rsidRDefault="007C05C6" w:rsidP="007C05C6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C-1,2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（必須）1</w:t>
      </w:r>
      <w:r>
        <w:rPr>
          <w:rFonts w:ascii="HG丸ｺﾞｼｯｸM-PRO" w:eastAsia="HG丸ｺﾞｼｯｸM-PRO" w:hAnsi="HG丸ｺﾞｼｯｸM-PRO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000円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C-3,4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（必須）1</w:t>
      </w:r>
      <w:r>
        <w:rPr>
          <w:rFonts w:ascii="HG丸ｺﾞｼｯｸM-PRO" w:eastAsia="HG丸ｺﾞｼｯｸM-PRO" w:hAnsi="HG丸ｺﾞｼｯｸM-PRO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000円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BC24B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全日前払い</w:t>
      </w:r>
      <w:r w:rsidRPr="00BC24B2">
        <w:rPr>
          <w:rFonts w:ascii="HG丸ｺﾞｼｯｸM-PRO" w:eastAsia="HG丸ｺﾞｼｯｸM-PRO" w:hAnsi="HG丸ｺﾞｼｯｸM-PRO"/>
          <w:sz w:val="24"/>
          <w:szCs w:val="24"/>
          <w:u w:val="wave"/>
        </w:rPr>
        <w:t>3,500</w:t>
      </w:r>
      <w:r w:rsidRPr="00BC24B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円</w:t>
      </w:r>
    </w:p>
    <w:p w14:paraId="2894E3E3" w14:textId="047EE062" w:rsidR="00936A3B" w:rsidRDefault="00936A3B" w:rsidP="00F94540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場：仙台YWCA（仙台市青葉区上杉2-1-10）１Fホール</w:t>
      </w:r>
    </w:p>
    <w:p w14:paraId="6CD4C8F2" w14:textId="77777777" w:rsidR="00AE5B62" w:rsidRDefault="00565B4F" w:rsidP="00C712EE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修了証：</w:t>
      </w:r>
      <w:r w:rsidR="00126A28">
        <w:rPr>
          <w:rFonts w:ascii="HG丸ｺﾞｼｯｸM-PRO" w:eastAsia="HG丸ｺﾞｼｯｸM-PRO" w:hAnsi="HG丸ｺﾞｼｯｸM-PRO" w:hint="eastAsia"/>
          <w:sz w:val="24"/>
          <w:szCs w:val="24"/>
        </w:rPr>
        <w:t>2日間全</w:t>
      </w:r>
      <w:r w:rsidR="00404B7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26A28">
        <w:rPr>
          <w:rFonts w:ascii="HG丸ｺﾞｼｯｸM-PRO" w:eastAsia="HG丸ｺﾞｼｯｸM-PRO" w:hAnsi="HG丸ｺﾞｼｯｸM-PRO" w:hint="eastAsia"/>
          <w:sz w:val="24"/>
          <w:szCs w:val="24"/>
        </w:rPr>
        <w:t>程出席の方に修了証を発行いたします</w:t>
      </w:r>
      <w:r w:rsidR="00404B7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A1F223E" w14:textId="05288F25" w:rsidR="00AE5B62" w:rsidRDefault="00AE5B62" w:rsidP="00122007">
      <w:pPr>
        <w:ind w:leftChars="-209" w:left="-439" w:rightChars="-138" w:right="-290" w:firstLineChars="6" w:firstLine="14"/>
        <w:rPr>
          <w:rStyle w:val="a4"/>
          <w:rFonts w:ascii="HG丸ｺﾞｼｯｸM-PRO" w:eastAsia="HG丸ｺﾞｼｯｸM-PRO" w:hAnsi="HG丸ｺﾞｼｯｸM-PRO"/>
          <w:sz w:val="20"/>
          <w:szCs w:val="20"/>
        </w:rPr>
      </w:pPr>
      <w:r w:rsidRPr="00122007">
        <w:rPr>
          <w:rFonts w:ascii="HG丸ｺﾞｼｯｸM-PRO" w:eastAsia="HG丸ｺﾞｼｯｸM-PRO" w:hAnsi="HG丸ｺﾞｼｯｸM-PRO" w:hint="eastAsia"/>
          <w:sz w:val="24"/>
          <w:szCs w:val="24"/>
        </w:rPr>
        <w:t>申込み：</w:t>
      </w:r>
      <w:r w:rsidRPr="00E155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BB541F">
        <w:rPr>
          <w:rFonts w:ascii="HG丸ｺﾞｼｯｸM-PRO" w:eastAsia="HG丸ｺﾞｼｯｸM-PRO" w:hAnsi="HG丸ｺﾞｼｯｸM-PRO"/>
          <w:b/>
          <w:sz w:val="20"/>
          <w:szCs w:val="20"/>
        </w:rPr>
        <w:t>FAX</w:t>
      </w:r>
      <w:r w:rsidR="00E155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15528">
        <w:rPr>
          <w:rFonts w:ascii="HG丸ｺﾞｼｯｸM-PRO" w:eastAsia="HG丸ｺﾞｼｯｸM-PRO" w:hAnsi="HG丸ｺﾞｼｯｸM-PRO"/>
          <w:sz w:val="20"/>
          <w:szCs w:val="20"/>
        </w:rPr>
        <w:t>022-265-9310</w:t>
      </w:r>
      <w:r w:rsidRPr="00E155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（裏面に申込書）　</w:t>
      </w:r>
      <w:r w:rsidRPr="00BB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メールアドレス</w:t>
      </w:r>
      <w:r w:rsidRPr="00E155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hyperlink r:id="rId7" w:history="1">
        <w:r w:rsidRPr="00E15528">
          <w:rPr>
            <w:rStyle w:val="a4"/>
            <w:rFonts w:ascii="HG丸ｺﾞｼｯｸM-PRO" w:eastAsia="HG丸ｺﾞｼｯｸM-PRO" w:hAnsi="HG丸ｺﾞｼｯｸM-PRO"/>
            <w:sz w:val="20"/>
            <w:szCs w:val="20"/>
          </w:rPr>
          <w:t>ywca@cocoa.ocn.ne.jp</w:t>
        </w:r>
      </w:hyperlink>
    </w:p>
    <w:p w14:paraId="00082F39" w14:textId="67BCAF66" w:rsidR="00E15528" w:rsidRDefault="00E15528" w:rsidP="00D654A6">
      <w:pPr>
        <w:ind w:leftChars="-209" w:left="-439" w:rightChars="-138" w:right="-290" w:firstLineChars="6" w:firstLine="13"/>
        <w:rPr>
          <w:rFonts w:ascii="HG丸ｺﾞｼｯｸM-PRO" w:eastAsia="HG丸ｺﾞｼｯｸM-PRO" w:hAnsi="HG丸ｺﾞｼｯｸM-PRO"/>
          <w:sz w:val="22"/>
        </w:rPr>
      </w:pPr>
      <w:r w:rsidRPr="00A12615">
        <w:rPr>
          <w:rFonts w:ascii="HG丸ｺﾞｼｯｸM-PRO" w:eastAsia="HG丸ｺﾞｼｯｸM-PRO" w:hAnsi="HG丸ｺﾞｼｯｸM-PRO" w:hint="eastAsia"/>
          <w:sz w:val="22"/>
        </w:rPr>
        <w:t>①お名前　②所属団体</w:t>
      </w:r>
      <w:r w:rsidR="00936A3B" w:rsidRPr="00A12615">
        <w:rPr>
          <w:rFonts w:ascii="HG丸ｺﾞｼｯｸM-PRO" w:eastAsia="HG丸ｺﾞｼｯｸM-PRO" w:hAnsi="HG丸ｺﾞｼｯｸM-PRO" w:hint="eastAsia"/>
          <w:sz w:val="22"/>
        </w:rPr>
        <w:t>（あれば）</w:t>
      </w:r>
      <w:r w:rsidR="00D654A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2615">
        <w:rPr>
          <w:rFonts w:ascii="HG丸ｺﾞｼｯｸM-PRO" w:eastAsia="HG丸ｺﾞｼｯｸM-PRO" w:hAnsi="HG丸ｺﾞｼｯｸM-PRO" w:hint="eastAsia"/>
          <w:sz w:val="22"/>
        </w:rPr>
        <w:t>③年齢　④</w:t>
      </w:r>
      <w:r w:rsidR="00936A3B" w:rsidRPr="00A12615">
        <w:rPr>
          <w:rFonts w:ascii="HG丸ｺﾞｼｯｸM-PRO" w:eastAsia="HG丸ｺﾞｼｯｸM-PRO" w:hAnsi="HG丸ｺﾞｼｯｸM-PRO" w:hint="eastAsia"/>
          <w:sz w:val="22"/>
        </w:rPr>
        <w:t>住所・電話</w:t>
      </w:r>
      <w:r w:rsidRPr="00A126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654A6">
        <w:rPr>
          <w:rFonts w:ascii="HG丸ｺﾞｼｯｸM-PRO" w:eastAsia="HG丸ｺﾞｼｯｸM-PRO" w:hAnsi="HG丸ｺﾞｼｯｸM-PRO" w:hint="eastAsia"/>
          <w:sz w:val="22"/>
        </w:rPr>
        <w:t xml:space="preserve">⑤参加動機　</w:t>
      </w:r>
      <w:r w:rsidRPr="00A12615">
        <w:rPr>
          <w:rFonts w:ascii="HG丸ｺﾞｼｯｸM-PRO" w:eastAsia="HG丸ｺﾞｼｯｸM-PRO" w:hAnsi="HG丸ｺﾞｼｯｸM-PRO" w:hint="eastAsia"/>
          <w:sz w:val="22"/>
        </w:rPr>
        <w:t>をお知らせください。</w:t>
      </w:r>
    </w:p>
    <w:p w14:paraId="7FBD3D11" w14:textId="77777777" w:rsidR="00FD0178" w:rsidRPr="00A12615" w:rsidRDefault="00FD0178" w:rsidP="00FD0178">
      <w:pPr>
        <w:ind w:leftChars="-209" w:left="-439" w:rightChars="-138" w:right="-290" w:firstLineChars="6" w:firstLine="13"/>
        <w:rPr>
          <w:rFonts w:ascii="HG丸ｺﾞｼｯｸM-PRO" w:eastAsia="HG丸ｺﾞｼｯｸM-PRO" w:hAnsi="HG丸ｺﾞｼｯｸM-PRO"/>
          <w:sz w:val="22"/>
        </w:rPr>
      </w:pPr>
    </w:p>
    <w:p w14:paraId="2DE28115" w14:textId="77777777" w:rsidR="00BC3C4A" w:rsidRPr="00A12615" w:rsidRDefault="00E15528" w:rsidP="00A12615">
      <w:pPr>
        <w:ind w:leftChars="-209" w:left="-439" w:rightChars="-138" w:right="-290" w:firstLineChars="6" w:firstLine="13"/>
        <w:rPr>
          <w:rFonts w:ascii="HG丸ｺﾞｼｯｸM-PRO" w:eastAsia="HG丸ｺﾞｼｯｸM-PRO" w:hAnsi="HG丸ｺﾞｼｯｸM-PRO"/>
          <w:sz w:val="22"/>
        </w:rPr>
      </w:pPr>
      <w:r w:rsidRPr="00A12615">
        <w:rPr>
          <w:rFonts w:ascii="HG丸ｺﾞｼｯｸM-PRO" w:eastAsia="HG丸ｺﾞｼｯｸM-PRO" w:hAnsi="HG丸ｺﾞｼｯｸM-PRO" w:hint="eastAsia"/>
          <w:sz w:val="22"/>
        </w:rPr>
        <w:t>主　催：　一般財団法人</w:t>
      </w:r>
      <w:r w:rsidR="00AE5B62" w:rsidRPr="00A12615">
        <w:rPr>
          <w:rFonts w:ascii="HG丸ｺﾞｼｯｸM-PRO" w:eastAsia="HG丸ｺﾞｼｯｸM-PRO" w:hAnsi="HG丸ｺﾞｼｯｸM-PRO" w:hint="eastAsia"/>
          <w:sz w:val="22"/>
        </w:rPr>
        <w:t>仙台</w:t>
      </w:r>
      <w:r w:rsidR="00AE5B62" w:rsidRPr="00A12615">
        <w:rPr>
          <w:rFonts w:ascii="HG丸ｺﾞｼｯｸM-PRO" w:eastAsia="HG丸ｺﾞｼｯｸM-PRO" w:hAnsi="HG丸ｺﾞｼｯｸM-PRO"/>
          <w:sz w:val="22"/>
        </w:rPr>
        <w:t>YWCA</w:t>
      </w:r>
      <w:r w:rsidR="00AE5B62" w:rsidRPr="00A12615">
        <w:rPr>
          <w:rFonts w:ascii="HG丸ｺﾞｼｯｸM-PRO" w:eastAsia="HG丸ｺﾞｼｯｸM-PRO" w:hAnsi="HG丸ｺﾞｼｯｸM-PRO" w:hint="eastAsia"/>
          <w:sz w:val="22"/>
        </w:rPr>
        <w:t xml:space="preserve">震災復興支援室「こころの杜」　</w:t>
      </w:r>
      <w:r w:rsidR="00BC3C4A" w:rsidRPr="00A12615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 w:rsidR="00BC3C4A" w:rsidRPr="00A12615">
        <w:rPr>
          <w:rFonts w:ascii="HG丸ｺﾞｼｯｸM-PRO" w:eastAsia="HG丸ｺﾞｼｯｸM-PRO" w:hAnsi="HG丸ｺﾞｼｯｸM-PRO"/>
          <w:sz w:val="22"/>
        </w:rPr>
        <w:t>022-222-9714</w:t>
      </w:r>
    </w:p>
    <w:p w14:paraId="16EEF464" w14:textId="45D9C973" w:rsidR="00EA79C4" w:rsidRPr="00FD0178" w:rsidRDefault="001134B0" w:rsidP="00FD0178">
      <w:pPr>
        <w:ind w:leftChars="-209" w:left="-439" w:rightChars="-138" w:right="-290" w:firstLineChars="6" w:firstLine="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この講座は</w:t>
      </w:r>
      <w:r w:rsidR="009939C3" w:rsidRPr="00FD0178">
        <w:rPr>
          <w:rFonts w:ascii="HG丸ｺﾞｼｯｸM-PRO" w:eastAsia="HG丸ｺﾞｼｯｸM-PRO" w:hAnsi="HG丸ｺﾞｼｯｸM-PRO" w:hint="eastAsia"/>
          <w:sz w:val="22"/>
        </w:rPr>
        <w:t>みやぎ生協「コープこうべボランティアセンター支援募金」</w:t>
      </w:r>
      <w:r>
        <w:rPr>
          <w:rFonts w:ascii="HG丸ｺﾞｼｯｸM-PRO" w:eastAsia="HG丸ｺﾞｼｯｸM-PRO" w:hAnsi="HG丸ｺﾞｼｯｸM-PRO" w:hint="eastAsia"/>
          <w:sz w:val="22"/>
        </w:rPr>
        <w:t>の支援を受けています。</w:t>
      </w:r>
      <w:r w:rsidR="00BC3C4A" w:rsidRPr="00FD017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6A1BF3E" w14:textId="35D3BC63" w:rsidR="005D2481" w:rsidRPr="005D2481" w:rsidRDefault="005D2481" w:rsidP="005D2481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仙台YWCA行き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FAX: </w:t>
      </w:r>
      <w:r w:rsidRPr="005D2481">
        <w:rPr>
          <w:rFonts w:ascii="HG丸ｺﾞｼｯｸM-PRO" w:eastAsia="HG丸ｺﾞｼｯｸM-PRO" w:hAnsi="HG丸ｺﾞｼｯｸM-PRO"/>
          <w:sz w:val="24"/>
          <w:szCs w:val="24"/>
        </w:rPr>
        <w:t>022-265-9310</w:t>
      </w:r>
    </w:p>
    <w:p w14:paraId="781322C9" w14:textId="4146595C" w:rsidR="00565B4F" w:rsidRPr="00EC6FA0" w:rsidRDefault="00EC6FA0" w:rsidP="00EC6FA0">
      <w:pPr>
        <w:ind w:leftChars="-209" w:left="-439" w:rightChars="-138" w:right="-290" w:firstLineChars="6" w:firstLine="18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ボランティア養成講座　</w:t>
      </w:r>
      <w:r w:rsidR="005D2481" w:rsidRPr="00EC6FA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3"/>
        <w:tblW w:w="0" w:type="auto"/>
        <w:tblInd w:w="-439" w:type="dxa"/>
        <w:tblLook w:val="04A0" w:firstRow="1" w:lastRow="0" w:firstColumn="1" w:lastColumn="0" w:noHBand="0" w:noVBand="1"/>
      </w:tblPr>
      <w:tblGrid>
        <w:gridCol w:w="2248"/>
        <w:gridCol w:w="3828"/>
        <w:gridCol w:w="2976"/>
      </w:tblGrid>
      <w:tr w:rsidR="005D2481" w14:paraId="309D4EB2" w14:textId="77777777" w:rsidTr="002A78CA">
        <w:tc>
          <w:tcPr>
            <w:tcW w:w="2248" w:type="dxa"/>
          </w:tcPr>
          <w:p w14:paraId="1DAD2F74" w14:textId="1D17C6C5" w:rsidR="005D2481" w:rsidRDefault="005D2481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参加希望者氏名</w:t>
            </w:r>
          </w:p>
        </w:tc>
        <w:tc>
          <w:tcPr>
            <w:tcW w:w="3828" w:type="dxa"/>
          </w:tcPr>
          <w:p w14:paraId="18024431" w14:textId="77777777" w:rsidR="005D2481" w:rsidRDefault="005D2481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FED77B" w14:textId="1ADD3342" w:rsidR="005D2481" w:rsidRDefault="002A78CA" w:rsidP="00EC6FA0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108C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  <w:r w:rsidR="0037108C" w:rsidRPr="0037108C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＊</w:t>
            </w:r>
            <w:r w:rsidR="00915B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EC6FA0" w14:paraId="21CC03E8" w14:textId="77777777" w:rsidTr="00D654A6">
        <w:tc>
          <w:tcPr>
            <w:tcW w:w="2248" w:type="dxa"/>
          </w:tcPr>
          <w:p w14:paraId="5B91FEE3" w14:textId="6038BC57" w:rsidR="00EC6FA0" w:rsidRDefault="00EC6FA0" w:rsidP="00EC6FA0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講座（申込みに○）</w:t>
            </w:r>
          </w:p>
        </w:tc>
        <w:tc>
          <w:tcPr>
            <w:tcW w:w="6804" w:type="dxa"/>
            <w:gridSpan w:val="2"/>
          </w:tcPr>
          <w:p w14:paraId="2C982AF1" w14:textId="25EBB531" w:rsidR="00EC6FA0" w:rsidRDefault="00EC6FA0" w:rsidP="00EC6FA0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5月1</w:t>
            </w:r>
            <w:r w:rsidR="00116DBA"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bookmarkStart w:id="0" w:name="_GoBack"/>
            <w:bookmarkEnd w:id="0"/>
            <w:r w:rsidR="000A7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S-1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7C0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C-1</w:t>
            </w:r>
            <w:r w:rsidR="007C05C6">
              <w:rPr>
                <w:rFonts w:ascii="HG丸ｺﾞｼｯｸM-PRO" w:eastAsia="HG丸ｺﾞｼｯｸM-PRO" w:hAnsi="HG丸ｺﾞｼｯｸM-PRO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0A7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C0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A7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AEC2ECC" w14:textId="42545EB6" w:rsidR="00EC6FA0" w:rsidRDefault="00EC6FA0" w:rsidP="00116DBA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5月3</w:t>
            </w:r>
            <w:r w:rsidR="00116DBA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0A7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S-2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7C0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C-3</w:t>
            </w:r>
            <w:r w:rsidR="007C05C6">
              <w:rPr>
                <w:rFonts w:ascii="HG丸ｺﾞｼｯｸM-PRO" w:eastAsia="HG丸ｺﾞｼｯｸM-PRO" w:hAnsi="HG丸ｺﾞｼｯｸM-PRO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  <w:r w:rsidR="000A7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C0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A7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C6FA0" w14:paraId="2F003E7E" w14:textId="77777777" w:rsidTr="00D654A6">
        <w:tc>
          <w:tcPr>
            <w:tcW w:w="2248" w:type="dxa"/>
          </w:tcPr>
          <w:p w14:paraId="002ED826" w14:textId="0F49D50B" w:rsidR="00EC6FA0" w:rsidRDefault="00EC6FA0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所属団体（あれば）</w:t>
            </w:r>
          </w:p>
        </w:tc>
        <w:tc>
          <w:tcPr>
            <w:tcW w:w="6804" w:type="dxa"/>
            <w:gridSpan w:val="2"/>
          </w:tcPr>
          <w:p w14:paraId="0CD052AC" w14:textId="77777777" w:rsidR="00EC6FA0" w:rsidRDefault="00EC6FA0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6FA0" w14:paraId="40C65AAC" w14:textId="77777777" w:rsidTr="00D654A6">
        <w:tc>
          <w:tcPr>
            <w:tcW w:w="2248" w:type="dxa"/>
          </w:tcPr>
          <w:p w14:paraId="376A2F7B" w14:textId="3E67DA92" w:rsidR="00EC6FA0" w:rsidRDefault="00EC6FA0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6804" w:type="dxa"/>
            <w:gridSpan w:val="2"/>
          </w:tcPr>
          <w:p w14:paraId="1ADC7592" w14:textId="374F9F03" w:rsidR="00EC6FA0" w:rsidRDefault="003D7563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145E09B" w14:textId="77777777" w:rsidR="002A4144" w:rsidRDefault="002A4144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6FA0" w14:paraId="35366244" w14:textId="77777777" w:rsidTr="00D654A6">
        <w:tc>
          <w:tcPr>
            <w:tcW w:w="2248" w:type="dxa"/>
          </w:tcPr>
          <w:p w14:paraId="14915373" w14:textId="1E7EC484" w:rsidR="00EC6FA0" w:rsidRDefault="00EC6FA0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2"/>
          </w:tcPr>
          <w:p w14:paraId="46C2AB67" w14:textId="0BBB8936" w:rsidR="00EC6FA0" w:rsidRPr="00EC6FA0" w:rsidRDefault="00EC6FA0" w:rsidP="00EC6FA0">
            <w:pPr>
              <w:ind w:rightChars="-138" w:right="-2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6FA0" w14:paraId="3CAEC411" w14:textId="77777777" w:rsidTr="00D654A6">
        <w:tc>
          <w:tcPr>
            <w:tcW w:w="2248" w:type="dxa"/>
          </w:tcPr>
          <w:p w14:paraId="02648800" w14:textId="29EC20AA" w:rsidR="00EC6FA0" w:rsidRDefault="00EC6FA0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2"/>
          </w:tcPr>
          <w:p w14:paraId="603DC4AB" w14:textId="77777777" w:rsidR="00EC6FA0" w:rsidRDefault="00EC6FA0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54A6" w14:paraId="436F2FD7" w14:textId="77777777" w:rsidTr="00D654A6">
        <w:tc>
          <w:tcPr>
            <w:tcW w:w="2248" w:type="dxa"/>
          </w:tcPr>
          <w:p w14:paraId="46688400" w14:textId="43269452" w:rsidR="00D654A6" w:rsidRDefault="00D654A6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参加動機</w:t>
            </w:r>
          </w:p>
        </w:tc>
        <w:tc>
          <w:tcPr>
            <w:tcW w:w="6804" w:type="dxa"/>
            <w:gridSpan w:val="2"/>
          </w:tcPr>
          <w:p w14:paraId="329CC646" w14:textId="77777777" w:rsidR="00D654A6" w:rsidRDefault="00D654A6" w:rsidP="005D2481">
            <w:pPr>
              <w:ind w:rightChars="-138" w:right="-2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E70012F" w14:textId="2D8516D8" w:rsidR="00AA3EA5" w:rsidRDefault="00AA3EA5" w:rsidP="00AA3EA5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AA3EA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915B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710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108C" w:rsidRPr="0037108C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＊</w:t>
      </w:r>
      <w:r w:rsidR="00915B8F">
        <w:rPr>
          <w:rFonts w:ascii="HG丸ｺﾞｼｯｸM-PRO" w:eastAsia="HG丸ｺﾞｼｯｸM-PRO" w:hAnsi="HG丸ｺﾞｼｯｸM-PRO" w:hint="eastAsia"/>
          <w:sz w:val="24"/>
          <w:szCs w:val="24"/>
        </w:rPr>
        <w:t>保険加入のため生年月日をご記入ください。</w:t>
      </w:r>
    </w:p>
    <w:p w14:paraId="348BA2E7" w14:textId="03EAB878" w:rsidR="004F332A" w:rsidRDefault="00AA3EA5" w:rsidP="005D2481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上記申込書にご記入の上、FAX　または　E-mail　でお申し込みください。</w:t>
      </w:r>
    </w:p>
    <w:p w14:paraId="75245E0F" w14:textId="77777777" w:rsidR="00915B8F" w:rsidRDefault="00AA3EA5" w:rsidP="00AA3EA5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E-mailには必ず件名「</w:t>
      </w:r>
      <w:r w:rsidRPr="00AA3EA5">
        <w:rPr>
          <w:rFonts w:ascii="HG丸ｺﾞｼｯｸM-PRO" w:eastAsia="HG丸ｺﾞｼｯｸM-PRO" w:hAnsi="HG丸ｺﾞｼｯｸM-PRO" w:hint="eastAsia"/>
          <w:sz w:val="24"/>
          <w:szCs w:val="24"/>
        </w:rPr>
        <w:t>ボランティア養成講座　参加申込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」をお書きください。</w:t>
      </w:r>
    </w:p>
    <w:p w14:paraId="48D86A91" w14:textId="605A598D" w:rsidR="00AA3EA5" w:rsidRPr="00EC6FA0" w:rsidRDefault="00915B8F" w:rsidP="00AA3EA5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お申し込みには仙台YWCAから</w:t>
      </w:r>
      <w:r w:rsidR="00AA3EA5">
        <w:rPr>
          <w:rFonts w:ascii="HG丸ｺﾞｼｯｸM-PRO" w:eastAsia="HG丸ｺﾞｼｯｸM-PRO" w:hAnsi="HG丸ｺﾞｼｯｸM-PRO" w:hint="eastAsia"/>
          <w:sz w:val="24"/>
          <w:szCs w:val="24"/>
        </w:rPr>
        <w:t>確認の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</w:t>
      </w:r>
      <w:r w:rsidR="00AA3EA5">
        <w:rPr>
          <w:rFonts w:ascii="HG丸ｺﾞｼｯｸM-PRO" w:eastAsia="HG丸ｺﾞｼｯｸM-PRO" w:hAnsi="HG丸ｺﾞｼｯｸM-PRO" w:hint="eastAsia"/>
          <w:sz w:val="24"/>
          <w:szCs w:val="24"/>
        </w:rPr>
        <w:t>を差し上げます。</w:t>
      </w:r>
    </w:p>
    <w:p w14:paraId="2AB006EA" w14:textId="0038B750" w:rsidR="00AA3EA5" w:rsidRPr="00116DBA" w:rsidRDefault="00E73BBB" w:rsidP="00116DBA">
      <w:pPr>
        <w:ind w:leftChars="-209" w:left="-439" w:rightChars="-138" w:right="-290" w:firstLineChars="6" w:firstLine="13"/>
        <w:rPr>
          <w:rFonts w:ascii="HG丸ｺﾞｼｯｸM-PRO" w:eastAsia="HG丸ｺﾞｼｯｸM-PRO" w:hAnsi="HG丸ｺﾞｼｯｸM-PRO"/>
          <w:sz w:val="22"/>
        </w:rPr>
      </w:pPr>
      <w:r w:rsidRPr="00116DB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E8735" wp14:editId="2E10128B">
                <wp:simplePos x="0" y="0"/>
                <wp:positionH relativeFrom="column">
                  <wp:posOffset>685800</wp:posOffset>
                </wp:positionH>
                <wp:positionV relativeFrom="paragraph">
                  <wp:posOffset>406400</wp:posOffset>
                </wp:positionV>
                <wp:extent cx="4800600" cy="3474720"/>
                <wp:effectExtent l="0" t="0" r="0" b="508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B67B" w14:textId="773E13C3" w:rsidR="002A78CA" w:rsidRDefault="002A78CA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892909" wp14:editId="5FF80839">
                                  <wp:extent cx="4001135" cy="3309953"/>
                                  <wp:effectExtent l="0" t="0" r="1206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地図仙台YWC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3297" cy="3311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3" o:spid="_x0000_s1028" type="#_x0000_t202" style="position:absolute;left:0;text-align:left;margin-left:54pt;margin-top:32pt;width:378pt;height:27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cv+YCAAAcBgAADgAAAGRycy9lMm9Eb2MueG1srFTdTtswFL6ftHewfF+SlEAhIkWhqNMkBGgw&#10;ce06dhvNsT3bbdOh3YA07WX2AHuevsiOnaYUtosx7SY5Pufz8Tnf+Tk5bWqBFszYSskcJ3sxRkxS&#10;VVZymuOPt+PeEUbWEVkSoSTL8YpZfDp8++ZkqTPWVzMlSmYQOJE2W+ocz5zTWRRZOmM1sXtKMwlG&#10;rkxNHBzNNCoNWYL3WkT9OD6MlsqU2ijKrAXteWvEw+Cfc0bdFeeWOSRyDLG58DXhO/HfaHhCsqkh&#10;elbRTRjkH6KoSSXh0a2rc+IImpvqN1d1RY2yirs9qupIcV5RFnKAbJL4RTY3M6JZyAXIsXpLk/1/&#10;bunl4tqgqoTa7WMkSQ01Wj9+Wz/8WD/8XD9+R6AGjpbaZgC90QB2zZlqAN/pLSh96g03tf9DUgjs&#10;wPZqyzBrHKKgTI+gZjGYKNj200E66IcaRE/XtbHuHVM18kKODZQwMEsWF9ZBKADtIP41qcaVEKGM&#10;Qj5TALDVsNAH7W2SQSggeqQPKtTofnQw6BeDg+PeYXGQ9NIkPuoVRdzvnY+LuIjT8eg4PfsKUdQk&#10;SbMldIuGXruF+8DEWJDppjLe/HelqQl91shJEoUWavMDxyHPLtTI09/SHCS3EswnIOQHxqF4gW2v&#10;CGPDRsKgBYGGJ5Qy6UKhAhmA9igOhL3m4gYfKAtUvuZyS373spJue7mupDKhtC/CLj91IfMWD2Ts&#10;5O1F10ya0LXb7pyocgXNaVQ74lbTcQUNdEGsuyYGZhqaDvaUu4IPF2qZY7WRMJop8+VPeo+HeoIV&#10;I1/1HNvPc2IYRuK9hCE8TtLUL5VwSKGH4GB2LZNdi5zXIwVVSWAjahpEj3eiE7lR9R2ss8K/CiYi&#10;KbydY9eJI9duLliHlBVFAMEa0cRdyBtNvWtfJD8et80dMXozQw4a6VJ124RkL0apxfqbUhVzp3gV&#10;5szz3LK64R9WUGjLzbr0O273HFBPS334CwAA//8DAFBLAwQUAAYACAAAACEAGt4jDdoAAAAKAQAA&#10;DwAAAGRycy9kb3ducmV2LnhtbExPTU/DMAy9I/EfIiNxY0mnMZXSdEIgriA2QOLmNV5b0ThVk63l&#10;32O4wMl+9tP7KDez79WJxtgFtpAtDCjiOriOGwuvu8erHFRMyA77wGThiyJsqvOzEgsXJn6h0zY1&#10;SkQ4FmihTWkotI51Sx7jIgzE8juE0WMSODbajTiJuO/10pi19tixOLQ40H1L9ef26C28PR0+3lfm&#10;uXnw18MUZqPZ32hrLy/mu1tQieb0R4af+BIdKsm0D0d2UfWCTS5dkoX1SqYQ8t9lL4csW4KuSv2/&#10;QvUNAAD//wMAUEsBAi0AFAAGAAgAAAAhAOSZw8D7AAAA4QEAABMAAAAAAAAAAAAAAAAAAAAAAFtD&#10;b250ZW50X1R5cGVzXS54bWxQSwECLQAUAAYACAAAACEAI7Jq4dcAAACUAQAACwAAAAAAAAAAAAAA&#10;AAAsAQAAX3JlbHMvLnJlbHNQSwECLQAUAAYACAAAACEAuXAcv+YCAAAcBgAADgAAAAAAAAAAAAAA&#10;AAAsAgAAZHJzL2Uyb0RvYy54bWxQSwECLQAUAAYACAAAACEAGt4jDdoAAAAKAQAADwAAAAAAAAAA&#10;AAAAAAA+BQAAZHJzL2Rvd25yZXYueG1sUEsFBgAAAAAEAAQA8wAAAEUGAAAAAA==&#10;" filled="f" stroked="f">
                <v:textbox>
                  <w:txbxContent>
                    <w:p w14:paraId="71E4B67B" w14:textId="773E13C3" w:rsidR="00E73BBB" w:rsidRDefault="00E73BBB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892909" wp14:editId="5FF80839">
                            <wp:extent cx="4001135" cy="3309953"/>
                            <wp:effectExtent l="0" t="0" r="1206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地図仙台YWC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3297" cy="3311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08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3EA5" w:rsidRPr="00116DBA">
        <w:rPr>
          <w:rFonts w:ascii="HG丸ｺﾞｼｯｸM-PRO" w:eastAsia="HG丸ｺﾞｼｯｸM-PRO" w:hAnsi="HG丸ｺﾞｼｯｸM-PRO" w:hint="eastAsia"/>
          <w:sz w:val="22"/>
        </w:rPr>
        <w:t>個人情報（住所・氏名等）は適切に管理し、</w:t>
      </w:r>
      <w:r w:rsidR="00116DBA" w:rsidRPr="00116DBA">
        <w:rPr>
          <w:rFonts w:ascii="HG丸ｺﾞｼｯｸM-PRO" w:eastAsia="HG丸ｺﾞｼｯｸM-PRO" w:hAnsi="HG丸ｺﾞｼｯｸM-PRO" w:hint="eastAsia"/>
          <w:sz w:val="22"/>
        </w:rPr>
        <w:t>仙台YWCA</w:t>
      </w:r>
      <w:r w:rsidR="00AA3EA5" w:rsidRPr="00116DBA">
        <w:rPr>
          <w:rFonts w:ascii="HG丸ｺﾞｼｯｸM-PRO" w:eastAsia="HG丸ｺﾞｼｯｸM-PRO" w:hAnsi="HG丸ｺﾞｼｯｸM-PRO" w:hint="eastAsia"/>
          <w:sz w:val="22"/>
        </w:rPr>
        <w:t>の講座の運営にのみ使用します。</w:t>
      </w:r>
    </w:p>
    <w:p w14:paraId="288E95E6" w14:textId="6EEF8E96" w:rsidR="00395A05" w:rsidRDefault="00E73BBB" w:rsidP="00AA3EA5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F48CD" wp14:editId="1FD81B1C">
                <wp:simplePos x="0" y="0"/>
                <wp:positionH relativeFrom="column">
                  <wp:posOffset>-457200</wp:posOffset>
                </wp:positionH>
                <wp:positionV relativeFrom="paragraph">
                  <wp:posOffset>6035040</wp:posOffset>
                </wp:positionV>
                <wp:extent cx="685800" cy="365760"/>
                <wp:effectExtent l="0" t="0" r="0" b="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E9A4" w14:textId="77777777" w:rsidR="002A78CA" w:rsidRDefault="002A7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2" o:spid="_x0000_s1029" type="#_x0000_t202" style="position:absolute;left:0;text-align:left;margin-left:-35.95pt;margin-top:475.2pt;width:54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PbF+UCAAAaBgAADgAAAGRycy9lMm9Eb2MueG1srFRLbtswEN0X6B0I7h1Jru3YQuRAceCiQJAE&#10;TYqsaYqyhfJXkrblFt0kQNHL9AA9jy/SIWU5TtpFU3QjDWcehzNvPienteBoxYytlMxwchRjxCRV&#10;RSXnGf5wO+0MMbKOyIJwJVmGN8zi0/HrVydrnbKuWiheMIPAibTpWmd44ZxOo8jSBRPEHinNJBhL&#10;ZQRxcDTzqDBkDd4Fj7pxPIjWyhTaKMqsBe15Y8Tj4L8sGXVXZWmZQzzDEJsLXxO+M/+NxicknRui&#10;FxXdhUH+IQpBKgmP7l2dE0fQ0lS/uRIVNcqq0h1RJSJVlhVlIQfIJomfZXOzIJqFXIAcq/c02f/n&#10;ll6urg2qCqhdFyNJBNRo+/Bte/9je/9z+/AdgRo4WmubAvRGA9jVZ6oGfKu3oPSp16UR/g9JIbAD&#10;25s9w6x2iIJyMOwPY7BQML0Z9I8HoQLR42VtrHvLlEBeyLCBAgZeyerCOggEoC3EvyXVtOI8FJHL&#10;JwoANhoWuqC5TVIIBESP9CGFCn2Z9I+7+XF/1Bnk/aTTS+JhJ8/jbud8msd53JtORr2zrxCFIEkv&#10;XUOvaOi0W7gPPEw5me/q4s1/VxhB6JM2TpIoNFCTHzgOebahRp78huQguQ1nPgEu37MSShe49oow&#10;NGzCDVoRaHdCKZMulCmQAWiPKoGwl1zc4QNlgcqXXG7Ib19W0u0vi0oqE0r7LOziYxty2eCBjIO8&#10;vejqWR16dt+bM1VsoDWNagbcajqtoIEuiHXXxMBEQ8/BlnJX8Cm5WmdY7SSMFsp8/pPe46GeYMXI&#10;Vz3D9tOSGIYRfydhBEdJr+dXSjj0oIfgYA4ts0OLXIqJgqoksA81DaLHO96KpVHiDpZZ7l8FE5EU&#10;3s6wa8WJa/YWLEPK8jyAYIlo4i7kjabetS+SH4/b+o4YvZshB410qdpdQtJno9Rg/U2p8qVTZRXm&#10;zPPcsLrjHxZQaMvdsvQb7vAcUI8rffwLAAD//wMAUEsDBBQABgAIAAAAIQDywpN73wAAAAsBAAAP&#10;AAAAZHJzL2Rvd25yZXYueG1sTI/LTsMwEEX3SPyDNZXYtXagr6RxKgRiW0ShSOzceJpExOModpvw&#10;90xXsBzdo3vP5NvRteKCfWg8aUhmCgRS6W1DlYaP95fpGkSIhqxpPaGGHwywLW5vcpNZP9AbXvax&#10;ElxCITMa6hi7TMpQ1uhMmPkOibOT752JfPaVtL0ZuNy18l6ppXSmIV6oTYdPNZbf+7PTcNidvj7n&#10;6rV6dotu8KOS5FKp9d1kfNyAiDjGPxiu+qwOBTsd/ZlsEK2G6SpJGdWQLtQcBBMPywTEkUml1gpk&#10;kcv/PxS/AAAA//8DAFBLAQItABQABgAIAAAAIQDkmcPA+wAAAOEBAAATAAAAAAAAAAAAAAAAAAAA&#10;AABbQ29udGVudF9UeXBlc10ueG1sUEsBAi0AFAAGAAgAAAAhACOyauHXAAAAlAEAAAsAAAAAAAAA&#10;AAAAAAAALAEAAF9yZWxzLy5yZWxzUEsBAi0AFAAGAAgAAAAhALkj2xflAgAAGgYAAA4AAAAAAAAA&#10;AAAAAAAALAIAAGRycy9lMm9Eb2MueG1sUEsBAi0AFAAGAAgAAAAhAPLCk3vfAAAACwEAAA8AAAAA&#10;AAAAAAAAAAAAPQUAAGRycy9kb3ducmV2LnhtbFBLBQYAAAAABAAEAPMAAABJBgAAAAA=&#10;" filled="f" stroked="f">
                <v:textbox>
                  <w:txbxContent>
                    <w:p w14:paraId="3C68E9A4" w14:textId="77777777" w:rsidR="00E73BBB" w:rsidRDefault="00E73BBB"/>
                  </w:txbxContent>
                </v:textbox>
                <w10:wrap type="square"/>
              </v:shape>
            </w:pict>
          </mc:Fallback>
        </mc:AlternateContent>
      </w:r>
      <w:r w:rsidR="00395A05">
        <w:rPr>
          <w:rFonts w:ascii="HG丸ｺﾞｼｯｸM-PRO" w:eastAsia="HG丸ｺﾞｼｯｸM-PRO" w:hAnsi="HG丸ｺﾞｼｯｸM-PRO" w:hint="eastAsia"/>
          <w:sz w:val="24"/>
          <w:szCs w:val="24"/>
        </w:rPr>
        <w:t>［地図］</w:t>
      </w:r>
    </w:p>
    <w:p w14:paraId="06E949CE" w14:textId="29C091FC" w:rsidR="00D26C9D" w:rsidRPr="005D2481" w:rsidRDefault="00395A05" w:rsidP="00395A05">
      <w:pPr>
        <w:ind w:leftChars="-209" w:left="-439" w:rightChars="-138" w:right="-290" w:firstLineChars="6" w:firstLine="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sectPr w:rsidR="00D26C9D" w:rsidRPr="005D2481" w:rsidSect="00146E21">
      <w:pgSz w:w="11900" w:h="16840"/>
      <w:pgMar w:top="1418" w:right="1701" w:bottom="709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960"/>
  <w:drawingGridVerticalSpacing w:val="14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5"/>
    <w:rsid w:val="00064A9B"/>
    <w:rsid w:val="00084AB4"/>
    <w:rsid w:val="000A7096"/>
    <w:rsid w:val="00110420"/>
    <w:rsid w:val="001134B0"/>
    <w:rsid w:val="00116DBA"/>
    <w:rsid w:val="00122007"/>
    <w:rsid w:val="001226F0"/>
    <w:rsid w:val="00126A28"/>
    <w:rsid w:val="00146E21"/>
    <w:rsid w:val="00171C51"/>
    <w:rsid w:val="00205713"/>
    <w:rsid w:val="002A4144"/>
    <w:rsid w:val="002A5A3A"/>
    <w:rsid w:val="002A78CA"/>
    <w:rsid w:val="00300A35"/>
    <w:rsid w:val="00327FA0"/>
    <w:rsid w:val="00362BE5"/>
    <w:rsid w:val="00370998"/>
    <w:rsid w:val="0037108C"/>
    <w:rsid w:val="00395A05"/>
    <w:rsid w:val="003D7563"/>
    <w:rsid w:val="00404B7F"/>
    <w:rsid w:val="00424CD2"/>
    <w:rsid w:val="00482F0E"/>
    <w:rsid w:val="0048769F"/>
    <w:rsid w:val="004D209F"/>
    <w:rsid w:val="004E3DD7"/>
    <w:rsid w:val="004F332A"/>
    <w:rsid w:val="00565B4F"/>
    <w:rsid w:val="0058395B"/>
    <w:rsid w:val="005D2481"/>
    <w:rsid w:val="005F1000"/>
    <w:rsid w:val="006543F4"/>
    <w:rsid w:val="006E17B0"/>
    <w:rsid w:val="007512FB"/>
    <w:rsid w:val="007605F5"/>
    <w:rsid w:val="00784665"/>
    <w:rsid w:val="007C05C6"/>
    <w:rsid w:val="007C7D9C"/>
    <w:rsid w:val="007D04F8"/>
    <w:rsid w:val="00811F98"/>
    <w:rsid w:val="00812EA8"/>
    <w:rsid w:val="008216C8"/>
    <w:rsid w:val="008373E4"/>
    <w:rsid w:val="008653B9"/>
    <w:rsid w:val="00896B6D"/>
    <w:rsid w:val="00911AF2"/>
    <w:rsid w:val="00915B8F"/>
    <w:rsid w:val="00936A3B"/>
    <w:rsid w:val="009665A4"/>
    <w:rsid w:val="009939C3"/>
    <w:rsid w:val="009A1D27"/>
    <w:rsid w:val="00A12615"/>
    <w:rsid w:val="00A30778"/>
    <w:rsid w:val="00AA3EA5"/>
    <w:rsid w:val="00AA4556"/>
    <w:rsid w:val="00AE5B62"/>
    <w:rsid w:val="00BB541F"/>
    <w:rsid w:val="00BC3C4A"/>
    <w:rsid w:val="00BC6BB8"/>
    <w:rsid w:val="00C11EEC"/>
    <w:rsid w:val="00C522CF"/>
    <w:rsid w:val="00C712EE"/>
    <w:rsid w:val="00D10DEC"/>
    <w:rsid w:val="00D26C9D"/>
    <w:rsid w:val="00D654A6"/>
    <w:rsid w:val="00DA41AF"/>
    <w:rsid w:val="00DC7CA9"/>
    <w:rsid w:val="00E15528"/>
    <w:rsid w:val="00E16785"/>
    <w:rsid w:val="00E73BBB"/>
    <w:rsid w:val="00EA79C4"/>
    <w:rsid w:val="00EC6FA0"/>
    <w:rsid w:val="00F022F3"/>
    <w:rsid w:val="00F5437F"/>
    <w:rsid w:val="00F606DA"/>
    <w:rsid w:val="00F651B1"/>
    <w:rsid w:val="00F87184"/>
    <w:rsid w:val="00F9379D"/>
    <w:rsid w:val="00F94540"/>
    <w:rsid w:val="00FD0178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A81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E5B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552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5A05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95A05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E5B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552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5A05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95A05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ywca@cocoa.ocn.ne.jp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3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 Kumiko</dc:creator>
  <cp:keywords/>
  <dc:description/>
  <cp:lastModifiedBy>IWASAKI Kumiko</cp:lastModifiedBy>
  <cp:revision>4</cp:revision>
  <cp:lastPrinted>2015-04-15T05:14:00Z</cp:lastPrinted>
  <dcterms:created xsi:type="dcterms:W3CDTF">2015-04-17T03:14:00Z</dcterms:created>
  <dcterms:modified xsi:type="dcterms:W3CDTF">2015-04-17T03:18:00Z</dcterms:modified>
</cp:coreProperties>
</file>